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FBB8" w14:textId="7FB06959" w:rsidR="00987538" w:rsidRPr="000738B9" w:rsidRDefault="00B82450" w:rsidP="000738B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Function </w:t>
      </w:r>
      <w:r w:rsidR="007A5D3A">
        <w:rPr>
          <w:sz w:val="32"/>
          <w:szCs w:val="32"/>
        </w:rPr>
        <w:t>Transformations</w:t>
      </w:r>
    </w:p>
    <w:p w14:paraId="26B00751" w14:textId="77777777" w:rsidR="00F325DB" w:rsidRDefault="00F325DB" w:rsidP="00F325DB"/>
    <w:p w14:paraId="02BDBD1C" w14:textId="77777777" w:rsidR="007A5D3A" w:rsidRDefault="007A5D3A" w:rsidP="007A5D3A">
      <w:r w:rsidRPr="001B411F">
        <w:t xml:space="preserve">Given the graph of  </w:t>
      </w:r>
      <m:oMath>
        <m:r>
          <w:rPr>
            <w:rFonts w:ascii="Cambria Math" w:hAnsi="Cambria Math"/>
          </w:rPr>
          <m:t>y=f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1B411F">
        <w:t>, draw the resulting image after each transformation:</w:t>
      </w:r>
    </w:p>
    <w:p w14:paraId="440C94A4" w14:textId="77777777" w:rsidR="007A5D3A" w:rsidRDefault="007A5D3A" w:rsidP="007A5D3A"/>
    <w:p w14:paraId="3EA228EC" w14:textId="24643E3A" w:rsidR="00307C3B" w:rsidRPr="00DF79BB" w:rsidRDefault="00DF79BB" w:rsidP="00DF79BB">
      <w:pPr>
        <w:jc w:val="center"/>
      </w:pPr>
      <w:r>
        <w:rPr>
          <w:noProof/>
        </w:rPr>
        <w:object w:dxaOrig="1440" w:dyaOrig="1440" w14:anchorId="328231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77" type="#_x0000_t75" style="position:absolute;left:0;text-align:left;margin-left:0;margin-top:.3pt;width:205.25pt;height:181.05pt;z-index:251680768;mso-position-horizontal:absolute;mso-position-horizontal-relative:text;mso-position-vertical:absolute;mso-position-vertical-relative:text">
            <v:imagedata r:id="rId8" o:title=""/>
            <w10:wrap type="square"/>
          </v:shape>
          <o:OLEObject Type="Embed" ProgID="PBrush" ShapeID="_x0000_s2077" DrawAspect="Content" ObjectID="_1834831078" r:id="rId9"/>
        </w:object>
      </w:r>
      <m:oMath>
        <m:r>
          <w:rPr>
            <w:rFonts w:ascii="Cambria Math" w:hAnsi="Cambria Math"/>
            <w:noProof/>
            <w:lang w:eastAsia="en-CA"/>
          </w:rPr>
          <m:t>y</m:t>
        </m:r>
        <m:r>
          <w:rPr>
            <w:rFonts w:ascii="Cambria Math" w:hAnsi="Cambria Math"/>
            <w:noProof/>
            <w:lang w:eastAsia="en-CA"/>
          </w:rPr>
          <m:t>=f</m:t>
        </m:r>
        <m:d>
          <m:dPr>
            <m:ctrlPr>
              <w:rPr>
                <w:rFonts w:ascii="Cambria Math" w:hAnsi="Cambria Math"/>
                <w:i/>
                <w:noProof/>
                <w:lang w:eastAsia="en-CA"/>
              </w:rPr>
            </m:ctrlPr>
          </m:dPr>
          <m:e>
            <m:r>
              <w:rPr>
                <w:rFonts w:ascii="Cambria Math" w:hAnsi="Cambria Math"/>
                <w:noProof/>
                <w:lang w:eastAsia="en-CA"/>
              </w:rPr>
              <m:t>-x</m:t>
            </m:r>
          </m:e>
        </m:d>
      </m:oMath>
    </w:p>
    <w:p w14:paraId="421534C2" w14:textId="77777777" w:rsidR="00DF79BB" w:rsidRDefault="00DF79BB" w:rsidP="007A5D3A">
      <w:pPr>
        <w:rPr>
          <w:rFonts w:eastAsiaTheme="minorEastAsia"/>
          <w:lang w:eastAsia="en-CA"/>
        </w:rPr>
      </w:pPr>
    </w:p>
    <w:p w14:paraId="0A53EEDB" w14:textId="77777777" w:rsidR="00DF79BB" w:rsidRDefault="00DF79BB" w:rsidP="007A5D3A">
      <w:pPr>
        <w:rPr>
          <w:rFonts w:eastAsiaTheme="minorEastAsia"/>
          <w:lang w:eastAsia="en-CA"/>
        </w:rPr>
      </w:pPr>
    </w:p>
    <w:p w14:paraId="63E2780E" w14:textId="77777777" w:rsidR="00DF79BB" w:rsidRDefault="00DF79BB" w:rsidP="007A5D3A">
      <w:pPr>
        <w:rPr>
          <w:rFonts w:eastAsiaTheme="minorEastAsia"/>
          <w:lang w:eastAsia="en-CA"/>
        </w:rPr>
      </w:pPr>
    </w:p>
    <w:p w14:paraId="53CC3FE6" w14:textId="77777777" w:rsidR="00DF79BB" w:rsidRDefault="00DF79BB" w:rsidP="007A5D3A">
      <w:pPr>
        <w:rPr>
          <w:rFonts w:eastAsiaTheme="minorEastAsia"/>
          <w:lang w:eastAsia="en-CA"/>
        </w:rPr>
      </w:pPr>
    </w:p>
    <w:p w14:paraId="768CFF45" w14:textId="77777777" w:rsidR="00DF79BB" w:rsidRDefault="00DF79BB" w:rsidP="007A5D3A">
      <w:pPr>
        <w:rPr>
          <w:rFonts w:eastAsiaTheme="minorEastAsia"/>
          <w:lang w:eastAsia="en-CA"/>
        </w:rPr>
      </w:pPr>
    </w:p>
    <w:p w14:paraId="1B8B88D4" w14:textId="77777777" w:rsidR="00DF79BB" w:rsidRDefault="00DF79BB" w:rsidP="007A5D3A">
      <w:pPr>
        <w:rPr>
          <w:rFonts w:eastAsiaTheme="minorEastAsia"/>
          <w:lang w:eastAsia="en-CA"/>
        </w:rPr>
      </w:pPr>
    </w:p>
    <w:p w14:paraId="344E826F" w14:textId="77777777" w:rsidR="00DF79BB" w:rsidRDefault="00DF79BB" w:rsidP="007A5D3A">
      <w:pPr>
        <w:rPr>
          <w:rFonts w:eastAsiaTheme="minorEastAsia"/>
          <w:lang w:eastAsia="en-CA"/>
        </w:rPr>
      </w:pPr>
    </w:p>
    <w:p w14:paraId="56A4CAE9" w14:textId="77777777" w:rsidR="00DF79BB" w:rsidRDefault="00DF79BB" w:rsidP="007A5D3A">
      <w:pPr>
        <w:rPr>
          <w:rFonts w:eastAsiaTheme="minorEastAsia"/>
          <w:lang w:eastAsia="en-CA"/>
        </w:rPr>
      </w:pPr>
    </w:p>
    <w:p w14:paraId="782D5F31" w14:textId="77777777" w:rsidR="00DF79BB" w:rsidRDefault="00DF79BB" w:rsidP="007A5D3A">
      <w:pPr>
        <w:rPr>
          <w:rFonts w:eastAsiaTheme="minorEastAsia"/>
          <w:lang w:eastAsia="en-CA"/>
        </w:rPr>
      </w:pPr>
    </w:p>
    <w:p w14:paraId="307A7B99" w14:textId="77777777" w:rsidR="00DF79BB" w:rsidRDefault="00DF79BB" w:rsidP="007A5D3A">
      <w:pPr>
        <w:rPr>
          <w:rFonts w:eastAsiaTheme="minorEastAsia"/>
          <w:lang w:eastAsia="en-CA"/>
        </w:rPr>
      </w:pPr>
    </w:p>
    <w:p w14:paraId="09075A41" w14:textId="77777777" w:rsidR="00DF79BB" w:rsidRDefault="00DF79BB" w:rsidP="007A5D3A">
      <w:pPr>
        <w:rPr>
          <w:rFonts w:eastAsiaTheme="minorEastAsia"/>
          <w:lang w:eastAsia="en-CA"/>
        </w:rPr>
      </w:pPr>
    </w:p>
    <w:p w14:paraId="49643BC6" w14:textId="6785DF88" w:rsidR="00307C3B" w:rsidRDefault="00DF79BB" w:rsidP="007A5D3A">
      <w:r>
        <w:rPr>
          <w:noProof/>
        </w:rPr>
        <w:object w:dxaOrig="1440" w:dyaOrig="1440" w14:anchorId="2DCB341F">
          <v:shape id="_x0000_s2078" type="#_x0000_t75" style="position:absolute;margin-left:0;margin-top:0;width:205.8pt;height:183.75pt;z-index:251682816;mso-position-horizontal:absolute;mso-position-horizontal-relative:text;mso-position-vertical:absolute;mso-position-vertical-relative:text">
            <v:imagedata r:id="rId10" o:title=""/>
            <w10:wrap type="square"/>
          </v:shape>
          <o:OLEObject Type="Embed" ProgID="PBrush" ShapeID="_x0000_s2078" DrawAspect="Content" ObjectID="_1834831079" r:id="rId11"/>
        </w:object>
      </w:r>
    </w:p>
    <w:p w14:paraId="2D75D30F" w14:textId="633D7EDD" w:rsidR="00307C3B" w:rsidRPr="00307C3B" w:rsidRDefault="00FB40CD" w:rsidP="007A5D3A">
      <w:pPr>
        <w:rPr>
          <w:rFonts w:eastAsiaTheme="minorEastAsia"/>
          <w:lang w:eastAsia="en-CA"/>
        </w:rPr>
      </w:pPr>
      <m:oMathPara>
        <m:oMath>
          <m:r>
            <w:rPr>
              <w:rFonts w:ascii="Cambria Math" w:hAnsi="Cambria Math"/>
              <w:noProof/>
              <w:lang w:eastAsia="en-CA"/>
            </w:rPr>
            <m:t>y</m:t>
          </m:r>
          <m:r>
            <w:rPr>
              <w:rFonts w:ascii="Cambria Math" w:hAnsi="Cambria Math"/>
              <w:noProof/>
              <w:lang w:eastAsia="en-CA"/>
            </w:rPr>
            <m:t>=-f</m:t>
          </m:r>
          <m:d>
            <m:dPr>
              <m:ctrlPr>
                <w:rPr>
                  <w:rFonts w:ascii="Cambria Math" w:hAnsi="Cambria Math"/>
                  <w:i/>
                  <w:noProof/>
                  <w:lang w:eastAsia="en-CA"/>
                </w:rPr>
              </m:ctrlPr>
            </m:dPr>
            <m:e>
              <m:r>
                <w:rPr>
                  <w:rFonts w:ascii="Cambria Math" w:hAnsi="Cambria Math"/>
                  <w:noProof/>
                  <w:lang w:eastAsia="en-CA"/>
                </w:rPr>
                <m:t>x</m:t>
              </m:r>
            </m:e>
          </m:d>
        </m:oMath>
      </m:oMathPara>
    </w:p>
    <w:p w14:paraId="2533F1F8" w14:textId="77777777" w:rsidR="00307C3B" w:rsidRDefault="00307C3B" w:rsidP="007A5D3A">
      <w:pPr>
        <w:rPr>
          <w:rFonts w:eastAsiaTheme="minorEastAsia"/>
          <w:lang w:eastAsia="en-CA"/>
        </w:rPr>
      </w:pPr>
    </w:p>
    <w:p w14:paraId="5C00C0C7" w14:textId="77777777" w:rsidR="00DF79BB" w:rsidRDefault="00DF79BB" w:rsidP="007A5D3A">
      <w:pPr>
        <w:rPr>
          <w:rFonts w:eastAsiaTheme="minorEastAsia"/>
          <w:lang w:eastAsia="en-CA"/>
        </w:rPr>
      </w:pPr>
    </w:p>
    <w:p w14:paraId="5B11F345" w14:textId="77777777" w:rsidR="00DF79BB" w:rsidRDefault="00DF79BB" w:rsidP="007A5D3A">
      <w:pPr>
        <w:rPr>
          <w:rFonts w:eastAsiaTheme="minorEastAsia"/>
          <w:lang w:eastAsia="en-CA"/>
        </w:rPr>
      </w:pPr>
    </w:p>
    <w:p w14:paraId="749955AA" w14:textId="77777777" w:rsidR="00DF79BB" w:rsidRDefault="00DF79BB" w:rsidP="007A5D3A">
      <w:pPr>
        <w:rPr>
          <w:rFonts w:eastAsiaTheme="minorEastAsia"/>
          <w:lang w:eastAsia="en-CA"/>
        </w:rPr>
      </w:pPr>
    </w:p>
    <w:p w14:paraId="5560EDEA" w14:textId="77777777" w:rsidR="00DF79BB" w:rsidRDefault="00DF79BB" w:rsidP="007A5D3A">
      <w:pPr>
        <w:rPr>
          <w:rFonts w:eastAsiaTheme="minorEastAsia"/>
          <w:lang w:eastAsia="en-CA"/>
        </w:rPr>
      </w:pPr>
    </w:p>
    <w:p w14:paraId="04E87C0C" w14:textId="77777777" w:rsidR="00DF79BB" w:rsidRDefault="00DF79BB" w:rsidP="007A5D3A">
      <w:pPr>
        <w:rPr>
          <w:rFonts w:eastAsiaTheme="minorEastAsia"/>
          <w:lang w:eastAsia="en-CA"/>
        </w:rPr>
      </w:pPr>
    </w:p>
    <w:p w14:paraId="1B2C3935" w14:textId="77777777" w:rsidR="00DF79BB" w:rsidRDefault="00DF79BB" w:rsidP="007A5D3A">
      <w:pPr>
        <w:rPr>
          <w:rFonts w:eastAsiaTheme="minorEastAsia"/>
          <w:lang w:eastAsia="en-CA"/>
        </w:rPr>
      </w:pPr>
    </w:p>
    <w:p w14:paraId="08494485" w14:textId="77777777" w:rsidR="00DF79BB" w:rsidRDefault="00DF79BB" w:rsidP="007A5D3A">
      <w:pPr>
        <w:rPr>
          <w:rFonts w:eastAsiaTheme="minorEastAsia"/>
          <w:lang w:eastAsia="en-CA"/>
        </w:rPr>
      </w:pPr>
    </w:p>
    <w:p w14:paraId="20DA331D" w14:textId="77777777" w:rsidR="00DF79BB" w:rsidRDefault="00DF79BB" w:rsidP="007A5D3A">
      <w:pPr>
        <w:rPr>
          <w:rFonts w:eastAsiaTheme="minorEastAsia"/>
          <w:lang w:eastAsia="en-CA"/>
        </w:rPr>
      </w:pPr>
    </w:p>
    <w:p w14:paraId="69081FDD" w14:textId="77777777" w:rsidR="00DF79BB" w:rsidRDefault="00DF79BB" w:rsidP="007A5D3A">
      <w:pPr>
        <w:rPr>
          <w:rFonts w:eastAsiaTheme="minorEastAsia"/>
          <w:lang w:eastAsia="en-CA"/>
        </w:rPr>
      </w:pPr>
    </w:p>
    <w:p w14:paraId="20647264" w14:textId="77777777" w:rsidR="00DF79BB" w:rsidRDefault="00DF79BB" w:rsidP="007A5D3A">
      <w:pPr>
        <w:rPr>
          <w:rFonts w:eastAsiaTheme="minorEastAsia"/>
          <w:lang w:eastAsia="en-CA"/>
        </w:rPr>
      </w:pPr>
    </w:p>
    <w:p w14:paraId="324B076C" w14:textId="48853993" w:rsidR="00307C3B" w:rsidRDefault="00DF79BB" w:rsidP="00DF79BB">
      <w:pPr>
        <w:jc w:val="center"/>
        <w:rPr>
          <w:rFonts w:eastAsiaTheme="minorEastAsia"/>
          <w:noProof/>
          <w:lang w:eastAsia="en-CA"/>
        </w:rPr>
      </w:pPr>
      <w:r>
        <w:rPr>
          <w:noProof/>
        </w:rPr>
        <w:object w:dxaOrig="1440" w:dyaOrig="1440" w14:anchorId="3A1E2788">
          <v:shape id="_x0000_s2079" type="#_x0000_t75" style="position:absolute;left:0;text-align:left;margin-left:0;margin-top:0;width:205.8pt;height:182.15pt;z-index:251684864;mso-position-horizontal:absolute;mso-position-horizontal-relative:text;mso-position-vertical:absolute;mso-position-vertical-relative:text">
            <v:imagedata r:id="rId12" o:title=""/>
            <w10:wrap type="square"/>
          </v:shape>
          <o:OLEObject Type="Embed" ProgID="PBrush" ShapeID="_x0000_s2079" DrawAspect="Content" ObjectID="_1834831080" r:id="rId13"/>
        </w:object>
      </w:r>
      <m:oMath>
        <m:r>
          <w:rPr>
            <w:rFonts w:ascii="Cambria Math" w:hAnsi="Cambria Math"/>
            <w:noProof/>
            <w:lang w:eastAsia="en-CA"/>
          </w:rPr>
          <m:t>x=f</m:t>
        </m:r>
        <m:d>
          <m:dPr>
            <m:ctrlPr>
              <w:rPr>
                <w:rFonts w:ascii="Cambria Math" w:hAnsi="Cambria Math"/>
                <w:i/>
                <w:noProof/>
                <w:lang w:eastAsia="en-CA"/>
              </w:rPr>
            </m:ctrlPr>
          </m:dPr>
          <m:e>
            <m:r>
              <w:rPr>
                <w:rFonts w:ascii="Cambria Math" w:hAnsi="Cambria Math"/>
                <w:noProof/>
                <w:lang w:eastAsia="en-CA"/>
              </w:rPr>
              <m:t>y</m:t>
            </m:r>
          </m:e>
        </m:d>
      </m:oMath>
    </w:p>
    <w:p w14:paraId="75B44741" w14:textId="77777777" w:rsidR="00DF79BB" w:rsidRDefault="00DF79BB" w:rsidP="007A5D3A">
      <w:pPr>
        <w:rPr>
          <w:rFonts w:eastAsiaTheme="minorEastAsia"/>
          <w:noProof/>
          <w:lang w:eastAsia="en-CA"/>
        </w:rPr>
      </w:pPr>
    </w:p>
    <w:p w14:paraId="4D84F655" w14:textId="77777777" w:rsidR="00DF79BB" w:rsidRDefault="00DF79BB" w:rsidP="007A5D3A">
      <w:pPr>
        <w:rPr>
          <w:rFonts w:eastAsiaTheme="minorEastAsia"/>
          <w:noProof/>
          <w:lang w:eastAsia="en-CA"/>
        </w:rPr>
      </w:pPr>
    </w:p>
    <w:p w14:paraId="502E2EDA" w14:textId="77777777" w:rsidR="00DF79BB" w:rsidRDefault="00DF79BB" w:rsidP="007A5D3A">
      <w:pPr>
        <w:rPr>
          <w:rFonts w:eastAsiaTheme="minorEastAsia"/>
          <w:noProof/>
          <w:lang w:eastAsia="en-CA"/>
        </w:rPr>
      </w:pPr>
    </w:p>
    <w:p w14:paraId="1C0074BA" w14:textId="77777777" w:rsidR="00DF79BB" w:rsidRDefault="00DF79BB" w:rsidP="007A5D3A">
      <w:pPr>
        <w:rPr>
          <w:rFonts w:eastAsiaTheme="minorEastAsia"/>
          <w:noProof/>
          <w:lang w:eastAsia="en-CA"/>
        </w:rPr>
      </w:pPr>
    </w:p>
    <w:p w14:paraId="5C2A1E34" w14:textId="77777777" w:rsidR="00DF79BB" w:rsidRDefault="00DF79BB" w:rsidP="007A5D3A">
      <w:pPr>
        <w:rPr>
          <w:rFonts w:eastAsiaTheme="minorEastAsia"/>
          <w:noProof/>
          <w:lang w:eastAsia="en-CA"/>
        </w:rPr>
      </w:pPr>
    </w:p>
    <w:p w14:paraId="5ADBA6B9" w14:textId="77777777" w:rsidR="00DF79BB" w:rsidRDefault="00DF79BB" w:rsidP="007A5D3A">
      <w:pPr>
        <w:rPr>
          <w:rFonts w:eastAsiaTheme="minorEastAsia"/>
          <w:noProof/>
          <w:lang w:eastAsia="en-CA"/>
        </w:rPr>
      </w:pPr>
    </w:p>
    <w:p w14:paraId="5A61C6DB" w14:textId="77777777" w:rsidR="00DF79BB" w:rsidRDefault="00DF79BB" w:rsidP="007A5D3A">
      <w:pPr>
        <w:rPr>
          <w:rFonts w:eastAsiaTheme="minorEastAsia"/>
          <w:noProof/>
          <w:lang w:eastAsia="en-CA"/>
        </w:rPr>
      </w:pPr>
    </w:p>
    <w:p w14:paraId="235AE078" w14:textId="77777777" w:rsidR="00DF79BB" w:rsidRDefault="00DF79BB" w:rsidP="007A5D3A">
      <w:pPr>
        <w:rPr>
          <w:rFonts w:eastAsiaTheme="minorEastAsia"/>
          <w:noProof/>
          <w:lang w:eastAsia="en-CA"/>
        </w:rPr>
      </w:pPr>
    </w:p>
    <w:p w14:paraId="7EB4E284" w14:textId="77777777" w:rsidR="00DF79BB" w:rsidRDefault="00DF79BB" w:rsidP="007A5D3A">
      <w:pPr>
        <w:rPr>
          <w:rFonts w:eastAsiaTheme="minorEastAsia"/>
          <w:noProof/>
          <w:lang w:eastAsia="en-CA"/>
        </w:rPr>
      </w:pPr>
    </w:p>
    <w:p w14:paraId="776B7735" w14:textId="77777777" w:rsidR="00DF79BB" w:rsidRDefault="00DF79BB" w:rsidP="007A5D3A">
      <w:pPr>
        <w:rPr>
          <w:rFonts w:eastAsiaTheme="minorEastAsia"/>
          <w:noProof/>
          <w:lang w:eastAsia="en-CA"/>
        </w:rPr>
      </w:pPr>
    </w:p>
    <w:p w14:paraId="703CDBF0" w14:textId="77777777" w:rsidR="00DF79BB" w:rsidRPr="00DF79BB" w:rsidRDefault="00DF79BB" w:rsidP="007A5D3A"/>
    <w:p w14:paraId="347034D0" w14:textId="77777777" w:rsidR="00CA3848" w:rsidRDefault="00CA3848">
      <w:pPr>
        <w:spacing w:after="160" w:line="259" w:lineRule="auto"/>
      </w:pPr>
      <w:r>
        <w:br w:type="page"/>
      </w:r>
    </w:p>
    <w:p w14:paraId="79F9D5CC" w14:textId="77777777" w:rsidR="00261BE2" w:rsidRPr="00F66E0C" w:rsidRDefault="00261BE2" w:rsidP="00261BE2">
      <w:r w:rsidRPr="002741A4">
        <w:lastRenderedPageBreak/>
        <w:drawing>
          <wp:anchor distT="0" distB="0" distL="114300" distR="114300" simplePos="0" relativeHeight="251692032" behindDoc="0" locked="0" layoutInCell="1" allowOverlap="1" wp14:anchorId="69C9A6C9" wp14:editId="78106E0B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2833370" cy="2763520"/>
            <wp:effectExtent l="0" t="0" r="5080" b="0"/>
            <wp:wrapSquare wrapText="bothSides"/>
            <wp:docPr id="1181905572" name="Picture 1" descr="The image depicts a Cartesian coordinate system with a curved line passing through the origin, showing a point at (5,0) and another at (-5,0)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905572" name="Picture 1" descr="The image depicts a Cartesian coordinate system with a curved line passing through the origin, showing a point at (5,0) and another at (-5,0).&#10;&#10;AI-generated content may be incorrect.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3370" cy="2763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The</w:t>
      </w:r>
      <w:r w:rsidRPr="00F66E0C">
        <w:t xml:space="preserve"> function </w:t>
      </w:r>
      <m:oMath>
        <m:r>
          <w:rPr>
            <w:rFonts w:ascii="Cambria Math"/>
          </w:rPr>
          <m:t>f(x)</m:t>
        </m:r>
      </m:oMath>
      <w:r>
        <w:rPr>
          <w:rFonts w:eastAsiaTheme="minorEastAsia"/>
        </w:rPr>
        <w:t xml:space="preserve"> is shown</w:t>
      </w:r>
      <w:r w:rsidRPr="00F66E0C">
        <w:t xml:space="preserve">. </w:t>
      </w:r>
      <w:r>
        <w:t>S</w:t>
      </w:r>
      <w:r w:rsidRPr="00F66E0C">
        <w:t xml:space="preserve">ketch </w:t>
      </w:r>
      <w:r>
        <w:t>the</w:t>
      </w:r>
      <w:r w:rsidRPr="00F66E0C">
        <w:t xml:space="preserve"> new function, defined by.</w:t>
      </w:r>
    </w:p>
    <w:p w14:paraId="008BFEB4" w14:textId="77777777" w:rsidR="00261BE2" w:rsidRPr="00F66E0C" w:rsidRDefault="00261BE2" w:rsidP="00261BE2"/>
    <w:p w14:paraId="15B70228" w14:textId="77777777" w:rsidR="00261BE2" w:rsidRPr="00DF79BB" w:rsidRDefault="00261BE2" w:rsidP="00261BE2">
      <w:pPr>
        <w:rPr>
          <w:rFonts w:eastAsiaTheme="minorEastAsia"/>
        </w:rPr>
      </w:pPr>
      <m:oMathPara>
        <m:oMath>
          <m:r>
            <w:rPr>
              <w:rFonts w:ascii="Cambria Math"/>
            </w:rPr>
            <m:t>g(x)=f(x)</m:t>
          </m:r>
          <m:r>
            <w:rPr>
              <w:rFonts w:ascii="Cambria Math"/>
            </w:rPr>
            <m:t>-</m:t>
          </m:r>
          <m:r>
            <w:rPr>
              <w:rFonts w:ascii="Cambria Math"/>
            </w:rPr>
            <m:t>3</m:t>
          </m:r>
        </m:oMath>
      </m:oMathPara>
    </w:p>
    <w:p w14:paraId="28DA65F1" w14:textId="77777777" w:rsidR="00261BE2" w:rsidRPr="00307C3B" w:rsidRDefault="00261BE2" w:rsidP="00261BE2"/>
    <w:p w14:paraId="5D859060" w14:textId="77777777" w:rsidR="00261BE2" w:rsidRPr="00DF79BB" w:rsidRDefault="00261BE2" w:rsidP="00261BE2">
      <w:pPr>
        <w:jc w:val="center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g(x)=f(x-2)+3</m:t>
          </m:r>
        </m:oMath>
      </m:oMathPara>
    </w:p>
    <w:p w14:paraId="68008F72" w14:textId="77777777" w:rsidR="00261BE2" w:rsidRPr="00142277" w:rsidRDefault="00261BE2" w:rsidP="00261BE2">
      <w:pPr>
        <w:rPr>
          <w:lang w:val="en-US"/>
        </w:rPr>
      </w:pPr>
    </w:p>
    <w:p w14:paraId="788C0564" w14:textId="77777777" w:rsidR="00261BE2" w:rsidRPr="00DF79BB" w:rsidRDefault="00261BE2" w:rsidP="00261BE2">
      <w:pPr>
        <w:rPr>
          <w:rFonts w:eastAsiaTheme="minorEastAsia"/>
          <w:lang w:val="en-US"/>
        </w:rPr>
      </w:pPr>
      <m:oMathPara>
        <m:oMath>
          <m:r>
            <w:rPr>
              <w:rFonts w:ascii="Cambria Math"/>
              <w:lang w:val="en-US"/>
            </w:rPr>
            <m:t>g(x)=2f(x)</m:t>
          </m:r>
        </m:oMath>
      </m:oMathPara>
    </w:p>
    <w:p w14:paraId="2EB7CCA2" w14:textId="77777777" w:rsidR="00261BE2" w:rsidRPr="00142277" w:rsidRDefault="00261BE2" w:rsidP="00261BE2">
      <w:pPr>
        <w:rPr>
          <w:lang w:val="en-US"/>
        </w:rPr>
      </w:pPr>
    </w:p>
    <w:p w14:paraId="5C322DB4" w14:textId="77777777" w:rsidR="00261BE2" w:rsidRPr="00DF79BB" w:rsidRDefault="00261BE2" w:rsidP="00261BE2">
      <w:pPr>
        <w:rPr>
          <w:rFonts w:eastAsiaTheme="minorEastAsia"/>
          <w:lang w:val="en-US"/>
        </w:rPr>
      </w:pPr>
      <m:oMathPara>
        <m:oMath>
          <m:r>
            <w:rPr>
              <w:rFonts w:ascii="Cambria Math"/>
              <w:lang w:val="en-US"/>
            </w:rPr>
            <m:t>g(x)=</m:t>
          </m:r>
          <m:r>
            <w:rPr>
              <w:rFonts w:ascii="Cambria Math"/>
              <w:lang w:val="en-US"/>
            </w:rPr>
            <m:t>-</m:t>
          </m:r>
          <m:r>
            <w:rPr>
              <w:rFonts w:ascii="Cambria Math"/>
              <w:lang w:val="en-US"/>
            </w:rPr>
            <m:t>2f(x)+1</m:t>
          </m:r>
        </m:oMath>
      </m:oMathPara>
    </w:p>
    <w:p w14:paraId="0C103DD7" w14:textId="77777777" w:rsidR="00261BE2" w:rsidRDefault="00261BE2" w:rsidP="00261BE2"/>
    <w:p w14:paraId="662126B6" w14:textId="77777777" w:rsidR="00261BE2" w:rsidRDefault="00261BE2" w:rsidP="00261BE2"/>
    <w:p w14:paraId="20D70A82" w14:textId="77777777" w:rsidR="00261BE2" w:rsidRDefault="00261BE2" w:rsidP="00261BE2"/>
    <w:p w14:paraId="74BAD066" w14:textId="77777777" w:rsidR="00261BE2" w:rsidRDefault="00261BE2" w:rsidP="00261BE2"/>
    <w:p w14:paraId="3DD9DB95" w14:textId="77777777" w:rsidR="00261BE2" w:rsidRDefault="00261BE2" w:rsidP="00261BE2"/>
    <w:p w14:paraId="46D13A95" w14:textId="29D9D725" w:rsidR="00DF79BB" w:rsidRPr="00F66E0C" w:rsidRDefault="00DF79BB" w:rsidP="00DF79BB">
      <w:r>
        <w:rPr>
          <w:noProof/>
        </w:rPr>
        <w:object w:dxaOrig="1440" w:dyaOrig="1440" w14:anchorId="2C795C4D">
          <v:shape id="_x0000_s2076" type="#_x0000_t75" style="position:absolute;margin-left:299.7pt;margin-top:.1pt;width:224.75pt;height:229.45pt;z-index:251678720;mso-position-horizontal-relative:text;mso-position-vertical-relative:text">
            <v:imagedata r:id="rId15" o:title=""/>
            <w10:wrap type="square"/>
          </v:shape>
          <o:OLEObject Type="Embed" ProgID="PBrush" ShapeID="_x0000_s2076" DrawAspect="Content" ObjectID="_1834831081" r:id="rId16"/>
        </w:object>
      </w:r>
      <w:r>
        <w:t xml:space="preserve">The </w:t>
      </w:r>
      <w:r w:rsidRPr="00F66E0C">
        <w:t xml:space="preserve">function </w:t>
      </w:r>
      <m:oMath>
        <m:r>
          <w:rPr>
            <w:rFonts w:ascii="Cambria Math"/>
          </w:rPr>
          <m:t>=f</m:t>
        </m:r>
        <m:r>
          <w:rPr>
            <w:rFonts w:ascii="Cambria Math"/>
          </w:rPr>
          <m:t>(x)</m:t>
        </m:r>
      </m:oMath>
      <w:r>
        <w:rPr>
          <w:rFonts w:eastAsiaTheme="minorEastAsia"/>
        </w:rPr>
        <w:t xml:space="preserve"> is shown</w:t>
      </w:r>
      <w:r w:rsidRPr="00F66E0C">
        <w:t xml:space="preserve">. </w:t>
      </w:r>
      <w:r>
        <w:t>S</w:t>
      </w:r>
      <w:r w:rsidRPr="00F66E0C">
        <w:t xml:space="preserve">ketch </w:t>
      </w:r>
      <w:r>
        <w:t>the</w:t>
      </w:r>
      <w:r w:rsidRPr="00F66E0C">
        <w:t xml:space="preserve"> new function, defined by.</w:t>
      </w:r>
    </w:p>
    <w:p w14:paraId="7E6E1073" w14:textId="2034EFA2" w:rsidR="00CA3848" w:rsidRDefault="00CA3848" w:rsidP="00CA3848"/>
    <w:p w14:paraId="62F81B7C" w14:textId="71B3165E" w:rsidR="00CA3848" w:rsidRPr="00DF79BB" w:rsidRDefault="00CA3848" w:rsidP="00CA3848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y=f(x-1)</m:t>
          </m:r>
        </m:oMath>
      </m:oMathPara>
    </w:p>
    <w:p w14:paraId="038491CC" w14:textId="77777777" w:rsidR="00DF79BB" w:rsidRPr="00CA3848" w:rsidRDefault="00DF79BB" w:rsidP="00CA3848"/>
    <w:p w14:paraId="63434587" w14:textId="0F30F094" w:rsidR="00CA3848" w:rsidRPr="00DF79BB" w:rsidRDefault="00CA3848" w:rsidP="00CA3848">
      <w:pPr>
        <w:rPr>
          <w:rFonts w:ascii="Cambria Math" w:eastAsiaTheme="minorEastAsia" w:hAnsi="Cambria Math"/>
          <w:i/>
        </w:rPr>
      </w:pPr>
      <m:oMathPara>
        <m:oMath>
          <m:r>
            <w:rPr>
              <w:rFonts w:ascii="Cambria Math" w:hAnsi="Cambria Math"/>
            </w:rPr>
            <m:t>y=0.5f(x)+1</m:t>
          </m:r>
        </m:oMath>
      </m:oMathPara>
    </w:p>
    <w:p w14:paraId="37CECF92" w14:textId="77777777" w:rsidR="00DF79BB" w:rsidRPr="00CA3848" w:rsidRDefault="00DF79BB" w:rsidP="00CA3848">
      <w:pPr>
        <w:rPr>
          <w:rFonts w:ascii="Cambria Math" w:hAnsi="Cambria Math"/>
          <w:i/>
        </w:rPr>
      </w:pPr>
    </w:p>
    <w:p w14:paraId="652FF2F7" w14:textId="65DD93F1" w:rsidR="00CA3848" w:rsidRPr="00DF79BB" w:rsidRDefault="00CA3848" w:rsidP="00CA3848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y=2f(</m:t>
          </m:r>
          <m:r>
            <w:rPr>
              <w:rFonts w:ascii="Cambria Math" w:hAnsi="Cambria Math"/>
            </w:rPr>
            <m:t>3</m:t>
          </m:r>
          <m:r>
            <w:rPr>
              <w:rFonts w:ascii="Cambria Math" w:hAnsi="Cambria Math"/>
            </w:rPr>
            <m:t>x)</m:t>
          </m:r>
        </m:oMath>
      </m:oMathPara>
    </w:p>
    <w:p w14:paraId="0CCA22E0" w14:textId="77777777" w:rsidR="00DF79BB" w:rsidRPr="00CA3848" w:rsidRDefault="00DF79BB" w:rsidP="00CA3848"/>
    <w:p w14:paraId="7B88C8FD" w14:textId="3B11A570" w:rsidR="00CA3848" w:rsidRPr="00CA3848" w:rsidRDefault="00CA3848" w:rsidP="00CA3848">
      <m:oMathPara>
        <m:oMath>
          <m:r>
            <w:rPr>
              <w:rFonts w:ascii="Cambria Math" w:hAnsi="Cambria Math"/>
            </w:rPr>
            <m:t>y=2f(2x-1)-1</m:t>
          </m:r>
        </m:oMath>
      </m:oMathPara>
    </w:p>
    <w:p w14:paraId="0DB59DAA" w14:textId="77777777" w:rsidR="00CA3848" w:rsidRDefault="00CA3848" w:rsidP="00CA3848"/>
    <w:p w14:paraId="058FF19E" w14:textId="77777777" w:rsidR="00DF79BB" w:rsidRDefault="00DF79BB" w:rsidP="00CA3848"/>
    <w:p w14:paraId="512EA9AF" w14:textId="77777777" w:rsidR="00DF79BB" w:rsidRDefault="00DF79BB" w:rsidP="00CA3848"/>
    <w:p w14:paraId="7C9B0619" w14:textId="77777777" w:rsidR="00DF79BB" w:rsidRDefault="00DF79BB" w:rsidP="00CA3848"/>
    <w:p w14:paraId="47D59DD6" w14:textId="47460DC5" w:rsidR="00DF79BB" w:rsidRDefault="00DF79BB" w:rsidP="00CA3848"/>
    <w:p w14:paraId="29B4CC38" w14:textId="1E7BCA98" w:rsidR="00DF79BB" w:rsidRDefault="00DF79BB" w:rsidP="00CA3848"/>
    <w:p w14:paraId="5EBBBAD1" w14:textId="3754F1CF" w:rsidR="002741A4" w:rsidRDefault="00261BE2" w:rsidP="002741A4">
      <w:r>
        <w:rPr>
          <w:noProof/>
        </w:rPr>
        <w:object w:dxaOrig="1440" w:dyaOrig="1440" w14:anchorId="11E7977C">
          <v:shape id="_x0000_s2081" type="#_x0000_t75" style="position:absolute;margin-left:295.55pt;margin-top:10.55pt;width:228.9pt;height:199.15pt;z-index:251689984;mso-position-horizontal-relative:text;mso-position-vertical-relative:text">
            <v:imagedata r:id="rId17" o:title=""/>
            <w10:wrap type="square"/>
          </v:shape>
          <o:OLEObject Type="Embed" ProgID="PBrush" ShapeID="_x0000_s2081" DrawAspect="Content" ObjectID="_1834831082" r:id="rId18"/>
        </w:object>
      </w:r>
      <w:r w:rsidR="002741A4" w:rsidRPr="008E06F4">
        <w:t xml:space="preserve">Given the graph of </w:t>
      </w:r>
      <m:oMath>
        <m:r>
          <w:rPr>
            <w:rFonts w:ascii="Cambria Math" w:hAnsi="Cambria Math"/>
          </w:rPr>
          <m:t>y=f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="002741A4" w:rsidRPr="008E06F4">
        <w:t xml:space="preserve">, draw the graph of the following functions: </w:t>
      </w:r>
    </w:p>
    <w:p w14:paraId="15DD1D5A" w14:textId="77777777" w:rsidR="002741A4" w:rsidRPr="00142277" w:rsidRDefault="002741A4" w:rsidP="00DF79BB"/>
    <w:p w14:paraId="6A64D564" w14:textId="77777777" w:rsidR="002741A4" w:rsidRPr="002741A4" w:rsidRDefault="002741A4" w:rsidP="002741A4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y=2f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</m:oMath>
      </m:oMathPara>
    </w:p>
    <w:p w14:paraId="7AEF71FF" w14:textId="77777777" w:rsidR="002741A4" w:rsidRDefault="002741A4" w:rsidP="002741A4"/>
    <w:p w14:paraId="7BFE572D" w14:textId="77777777" w:rsidR="002741A4" w:rsidRPr="002741A4" w:rsidRDefault="002741A4" w:rsidP="002741A4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x=-0.5f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2y</m:t>
              </m:r>
            </m:e>
          </m:d>
        </m:oMath>
      </m:oMathPara>
    </w:p>
    <w:p w14:paraId="33B0EFFD" w14:textId="77777777" w:rsidR="002741A4" w:rsidRPr="00F66E0C" w:rsidRDefault="002741A4" w:rsidP="002741A4"/>
    <w:p w14:paraId="69E52297" w14:textId="77777777" w:rsidR="002741A4" w:rsidRDefault="002741A4" w:rsidP="002741A4">
      <m:oMathPara>
        <m:oMath>
          <m:r>
            <w:rPr>
              <w:rFonts w:ascii="Cambria Math" w:hAnsi="Cambria Math"/>
            </w:rPr>
            <m:t>y=5-3f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1-2x</m:t>
              </m:r>
            </m:e>
          </m:d>
        </m:oMath>
      </m:oMathPara>
    </w:p>
    <w:p w14:paraId="166CEB1A" w14:textId="77777777" w:rsidR="002741A4" w:rsidRPr="00F66E0C" w:rsidRDefault="002741A4" w:rsidP="002741A4"/>
    <w:p w14:paraId="7313F459" w14:textId="77777777" w:rsidR="002741A4" w:rsidRDefault="002741A4" w:rsidP="002741A4">
      <m:oMathPara>
        <m:oMath>
          <m:r>
            <w:rPr>
              <w:rFonts w:ascii="Cambria Math" w:hAnsi="Cambria Math"/>
            </w:rPr>
            <m:t>y=f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0.25x-1</m:t>
              </m:r>
            </m:e>
          </m:d>
          <m:r>
            <w:rPr>
              <w:rFonts w:ascii="Cambria Math" w:hAnsi="Cambria Math"/>
            </w:rPr>
            <m:t>+1</m:t>
          </m:r>
        </m:oMath>
      </m:oMathPara>
    </w:p>
    <w:p w14:paraId="6B83FBAA" w14:textId="77777777" w:rsidR="002741A4" w:rsidRDefault="002741A4" w:rsidP="002741A4">
      <w:pPr>
        <w:ind w:left="426" w:hanging="426"/>
      </w:pPr>
    </w:p>
    <w:p w14:paraId="39CCB04A" w14:textId="77777777" w:rsidR="00DF79BB" w:rsidRPr="00142277" w:rsidRDefault="00DF79BB" w:rsidP="00DF79BB">
      <w:r w:rsidRPr="00142277">
        <w:br w:type="page"/>
      </w:r>
    </w:p>
    <w:p w14:paraId="5234F4CD" w14:textId="77777777" w:rsidR="00DF79BB" w:rsidRPr="00F66E0C" w:rsidRDefault="00DF79BB" w:rsidP="00DF79BB">
      <w:r w:rsidRPr="00F66E0C">
        <w:lastRenderedPageBreak/>
        <w:t xml:space="preserve">The graph of the function </w:t>
      </w:r>
      <m:oMath>
        <m:r>
          <w:rPr>
            <w:rFonts w:ascii="Cambria Math"/>
          </w:rPr>
          <m:t>y=f(x)</m:t>
        </m:r>
      </m:oMath>
      <w:r w:rsidRPr="00F66E0C">
        <w:t xml:space="preserve"> is transformed to produce the graph of the function </w:t>
      </w:r>
      <m:oMath>
        <m:r>
          <w:rPr>
            <w:rFonts w:ascii="Cambria Math"/>
          </w:rPr>
          <m:t>y=g(x)</m:t>
        </m:r>
      </m:oMath>
      <w:r w:rsidRPr="00F66E0C">
        <w:t xml:space="preserve">. An equation for </w:t>
      </w:r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=±af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b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x-h</m:t>
                </m:r>
              </m:e>
            </m:d>
          </m:e>
        </m:d>
        <m:r>
          <w:rPr>
            <w:rFonts w:ascii="Cambria Math" w:hAnsi="Cambria Math"/>
          </w:rPr>
          <m:t>+k</m:t>
        </m:r>
      </m:oMath>
      <w:r>
        <w:rPr>
          <w:rFonts w:eastAsiaTheme="minorEastAsia"/>
        </w:rPr>
        <w:t xml:space="preserve"> </w:t>
      </w:r>
      <w:r w:rsidRPr="00F66E0C">
        <w:t xml:space="preserve">in terms of </w:t>
      </w:r>
      <m:oMath>
        <m:r>
          <w:rPr>
            <w:rFonts w:ascii="Cambria Math"/>
          </w:rPr>
          <m:t>f(x)</m:t>
        </m:r>
      </m:oMath>
      <w:r w:rsidRPr="00F66E0C">
        <w:t xml:space="preserve"> is</w:t>
      </w:r>
    </w:p>
    <w:p w14:paraId="54A04D2A" w14:textId="77777777" w:rsidR="00DF79BB" w:rsidRDefault="00DF79BB" w:rsidP="00DF79BB"/>
    <w:p w14:paraId="24BD254B" w14:textId="1DDDC7B3" w:rsidR="00DF79BB" w:rsidRDefault="00DF79BB" w:rsidP="00DF79BB">
      <w:pPr>
        <w:jc w:val="center"/>
      </w:pPr>
      <w:r w:rsidRPr="008E06F4">
        <w:rPr>
          <w:noProof/>
          <w:lang w:eastAsia="en-CA"/>
        </w:rPr>
        <w:drawing>
          <wp:inline distT="0" distB="0" distL="0" distR="0" wp14:anchorId="19985902" wp14:editId="049B6D8F">
            <wp:extent cx="2545307" cy="2498659"/>
            <wp:effectExtent l="0" t="0" r="7620" b="0"/>
            <wp:docPr id="79" name="Picture 79" descr="A graph of a line with a triangle and a triangle in the mid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 descr="A graph of a line with a triangle and a triangle in the midd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603" cy="252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="007135D9">
        <w:sym w:font="Wingdings" w:char="F0E0"/>
      </w:r>
      <w:r>
        <w:t xml:space="preserve">       </w:t>
      </w:r>
      <w:r w:rsidRPr="008E06F4">
        <w:rPr>
          <w:noProof/>
          <w:lang w:eastAsia="en-CA"/>
        </w:rPr>
        <w:drawing>
          <wp:inline distT="0" distB="0" distL="0" distR="0" wp14:anchorId="59C6B388" wp14:editId="36E2452B">
            <wp:extent cx="2611618" cy="2524277"/>
            <wp:effectExtent l="0" t="0" r="0" b="0"/>
            <wp:docPr id="80" name="Picture 80" descr="A graph on a gri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 descr="A graph on a gri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386" cy="2551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C6A58" w14:textId="77777777" w:rsidR="00DF79BB" w:rsidRDefault="00DF79BB" w:rsidP="00DF79BB"/>
    <w:p w14:paraId="3F1FA938" w14:textId="5BA683CB" w:rsidR="00CA3848" w:rsidRDefault="00CA3848" w:rsidP="00CA3848">
      <w:pPr>
        <w:jc w:val="center"/>
      </w:pPr>
      <w:r w:rsidRPr="008E06F4">
        <w:object w:dxaOrig="6135" w:dyaOrig="5955" w14:anchorId="718BE4CE">
          <v:shape id="_x0000_i1099" type="#_x0000_t75" style="width:202.05pt;height:195.05pt" o:ole="">
            <v:imagedata r:id="rId21" o:title=""/>
          </v:shape>
          <o:OLEObject Type="Embed" ProgID="PBrush" ShapeID="_x0000_i1099" DrawAspect="Content" ObjectID="_1834831070" r:id="rId22"/>
        </w:object>
      </w:r>
      <w:r>
        <w:t xml:space="preserve">      </w:t>
      </w:r>
      <w:r w:rsidR="007135D9">
        <w:sym w:font="Wingdings" w:char="F0E0"/>
      </w:r>
      <w:r>
        <w:t xml:space="preserve">       </w:t>
      </w:r>
      <w:r w:rsidRPr="008E06F4">
        <w:object w:dxaOrig="6105" w:dyaOrig="5895" w14:anchorId="1ED5A0FC">
          <v:shape id="_x0000_i1100" type="#_x0000_t75" style="width:206.85pt;height:196.65pt" o:ole="">
            <v:imagedata r:id="rId23" o:title=""/>
          </v:shape>
          <o:OLEObject Type="Embed" ProgID="PBrush" ShapeID="_x0000_i1100" DrawAspect="Content" ObjectID="_1834831071" r:id="rId24"/>
        </w:object>
      </w:r>
    </w:p>
    <w:p w14:paraId="3CAB921A" w14:textId="77777777" w:rsidR="00CA3848" w:rsidRDefault="00CA3848" w:rsidP="00CA3848"/>
    <w:p w14:paraId="1D10B13C" w14:textId="07A71701" w:rsidR="00CA3848" w:rsidRPr="008E06F4" w:rsidRDefault="00CA3848" w:rsidP="00CA3848">
      <w:pPr>
        <w:jc w:val="center"/>
      </w:pPr>
      <w:r w:rsidRPr="008E06F4">
        <w:object w:dxaOrig="6075" w:dyaOrig="5925" w14:anchorId="048D97A0">
          <v:shape id="_x0000_i1101" type="#_x0000_t75" style="width:202.05pt;height:198.25pt" o:ole="">
            <v:imagedata r:id="rId25" o:title=""/>
          </v:shape>
          <o:OLEObject Type="Embed" ProgID="PBrush" ShapeID="_x0000_i1101" DrawAspect="Content" ObjectID="_1834831072" r:id="rId26"/>
        </w:object>
      </w:r>
      <w:r>
        <w:t xml:space="preserve">      </w:t>
      </w:r>
      <w:r w:rsidR="007135D9">
        <w:sym w:font="Wingdings" w:char="F0E0"/>
      </w:r>
      <w:r>
        <w:t xml:space="preserve">       </w:t>
      </w:r>
      <w:r w:rsidRPr="008E06F4">
        <w:object w:dxaOrig="6075" w:dyaOrig="5925" w14:anchorId="46FE91D1">
          <v:shape id="_x0000_i1102" type="#_x0000_t75" style="width:205.8pt;height:200.95pt" o:ole="">
            <v:imagedata r:id="rId27" o:title=""/>
          </v:shape>
          <o:OLEObject Type="Embed" ProgID="PBrush" ShapeID="_x0000_i1102" DrawAspect="Content" ObjectID="_1834831073" r:id="rId28"/>
        </w:object>
      </w:r>
    </w:p>
    <w:p w14:paraId="5244302F" w14:textId="60C500CF" w:rsidR="00DF79BB" w:rsidRDefault="00DF79BB">
      <w:pPr>
        <w:spacing w:after="160" w:line="259" w:lineRule="auto"/>
      </w:pPr>
      <w:r>
        <w:br w:type="page"/>
      </w:r>
    </w:p>
    <w:p w14:paraId="05AA7CC1" w14:textId="61B4A6CF" w:rsidR="00DF79BB" w:rsidRDefault="00DF79BB" w:rsidP="00DF79BB">
      <w:r w:rsidRPr="001B411F">
        <w:lastRenderedPageBreak/>
        <w:t xml:space="preserve">Given the graph of </w:t>
      </w:r>
      <m:oMath>
        <m:r>
          <w:rPr>
            <w:rFonts w:ascii="Cambria Math" w:hAnsi="Cambria Math"/>
          </w:rPr>
          <m:t>y=f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1B411F">
        <w:t xml:space="preserve">  and the graph after transformation, what is the equation of the </w:t>
      </w:r>
      <w:r w:rsidR="002741A4">
        <w:t>function transformation</w:t>
      </w:r>
      <w:r w:rsidRPr="001B411F">
        <w:t>?</w:t>
      </w:r>
    </w:p>
    <w:p w14:paraId="7880B075" w14:textId="77777777" w:rsidR="00DF79BB" w:rsidRDefault="00DF79BB" w:rsidP="00DF79BB"/>
    <w:p w14:paraId="7BFE691E" w14:textId="77777777" w:rsidR="00DF79BB" w:rsidRDefault="00DF79BB" w:rsidP="00DF79BB">
      <w:r w:rsidRPr="001B411F">
        <w:object w:dxaOrig="8570" w:dyaOrig="6940" w14:anchorId="6C51AB6F">
          <v:shape id="_x0000_i1121" type="#_x0000_t75" style="width:237.5pt;height:192.9pt" o:ole="">
            <v:imagedata r:id="rId29" o:title=""/>
          </v:shape>
          <o:OLEObject Type="Embed" ProgID="PBrush" ShapeID="_x0000_i1121" DrawAspect="Content" ObjectID="_1834831074" r:id="rId30"/>
        </w:object>
      </w:r>
      <w:r>
        <w:t xml:space="preserve">                   </w:t>
      </w:r>
      <w:r w:rsidRPr="001B411F">
        <w:object w:dxaOrig="7740" w:dyaOrig="6800" w14:anchorId="142AC32E">
          <v:shape id="_x0000_i1124" type="#_x0000_t75" style="width:218.15pt;height:191.3pt" o:ole="">
            <v:imagedata r:id="rId31" o:title=""/>
          </v:shape>
          <o:OLEObject Type="Embed" ProgID="PBrush" ShapeID="_x0000_i1124" DrawAspect="Content" ObjectID="_1834831075" r:id="rId32"/>
        </w:object>
      </w:r>
    </w:p>
    <w:p w14:paraId="0E96CAAE" w14:textId="77777777" w:rsidR="00DF79BB" w:rsidRDefault="00DF79BB" w:rsidP="00DF79BB"/>
    <w:p w14:paraId="0D1FCD36" w14:textId="7E7E3204" w:rsidR="00DF79BB" w:rsidRDefault="00DF79BB" w:rsidP="00DF79BB">
      <w:r w:rsidRPr="001B411F">
        <w:object w:dxaOrig="7730" w:dyaOrig="6810" w14:anchorId="478E727C">
          <v:shape id="_x0000_i1122" type="#_x0000_t75" style="width:223pt;height:197.75pt" o:ole="">
            <v:imagedata r:id="rId33" o:title=""/>
          </v:shape>
          <o:OLEObject Type="Embed" ProgID="PBrush" ShapeID="_x0000_i1122" DrawAspect="Content" ObjectID="_1834831076" r:id="rId34"/>
        </w:object>
      </w:r>
      <w:r>
        <w:t xml:space="preserve">                   </w:t>
      </w:r>
      <w:r w:rsidRPr="001B411F">
        <w:object w:dxaOrig="7540" w:dyaOrig="6600" w14:anchorId="3ECAD06B">
          <v:shape id="_x0000_i1123" type="#_x0000_t75" style="width:229.45pt;height:200.4pt" o:ole="">
            <v:imagedata r:id="rId35" o:title=""/>
          </v:shape>
          <o:OLEObject Type="Embed" ProgID="PBrush" ShapeID="_x0000_i1123" DrawAspect="Content" ObjectID="_1834831077" r:id="rId36"/>
        </w:object>
      </w:r>
    </w:p>
    <w:p w14:paraId="434A9BCE" w14:textId="4A51C514" w:rsidR="00DF79BB" w:rsidRDefault="002741A4" w:rsidP="00DF79BB">
      <w:r>
        <w:rPr>
          <w:noProof/>
        </w:rPr>
        <w:drawing>
          <wp:anchor distT="0" distB="0" distL="114300" distR="114300" simplePos="0" relativeHeight="251665408" behindDoc="0" locked="0" layoutInCell="1" allowOverlap="1" wp14:anchorId="5FE4F402" wp14:editId="7918A78A">
            <wp:simplePos x="0" y="0"/>
            <wp:positionH relativeFrom="margin">
              <wp:align>left</wp:align>
            </wp:positionH>
            <wp:positionV relativeFrom="paragraph">
              <wp:posOffset>203996</wp:posOffset>
            </wp:positionV>
            <wp:extent cx="2851785" cy="2820670"/>
            <wp:effectExtent l="0" t="0" r="5715" b="0"/>
            <wp:wrapSquare wrapText="bothSides"/>
            <wp:docPr id="12291" name="Picture 12291" descr="The provided text appears to be a list of numbers, possibly representing data points or values on a coordinate axis, with positive and negative values alternating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1" name="Picture 12291" descr="The provided text appears to be a list of numbers, possibly representing data points or values on a coordinate axis, with positive and negative values alternating.&#10;&#10;AI-generated content may be incorrect.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54538" cy="28233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11CF71" w14:textId="77777777" w:rsidR="002741A4" w:rsidRDefault="002741A4" w:rsidP="00DF79BB"/>
    <w:p w14:paraId="40563F59" w14:textId="77777777" w:rsidR="002741A4" w:rsidRDefault="002741A4" w:rsidP="00DF79BB"/>
    <w:p w14:paraId="04ACD64B" w14:textId="77777777" w:rsidR="002741A4" w:rsidRDefault="002741A4" w:rsidP="00DF79BB"/>
    <w:p w14:paraId="7199D074" w14:textId="77777777" w:rsidR="002741A4" w:rsidRDefault="002741A4" w:rsidP="00DF79BB"/>
    <w:p w14:paraId="6443D6E9" w14:textId="77777777" w:rsidR="002741A4" w:rsidRDefault="002741A4" w:rsidP="00DF79BB"/>
    <w:p w14:paraId="0B1A7D7D" w14:textId="77777777" w:rsidR="002741A4" w:rsidRDefault="002741A4" w:rsidP="00DF79BB"/>
    <w:p w14:paraId="41A0EA74" w14:textId="261E951F" w:rsidR="007B6591" w:rsidRPr="007F6AF8" w:rsidRDefault="007B6591" w:rsidP="002741A4"/>
    <w:sectPr w:rsidR="007B6591" w:rsidRPr="007F6AF8" w:rsidSect="00F5281F">
      <w:footerReference w:type="default" r:id="rId38"/>
      <w:type w:val="continuous"/>
      <w:pgSz w:w="12240" w:h="15840"/>
      <w:pgMar w:top="851" w:right="900" w:bottom="851" w:left="85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7AE67" w14:textId="77777777" w:rsidR="00593A5D" w:rsidRDefault="00593A5D" w:rsidP="000738B9">
      <w:r>
        <w:separator/>
      </w:r>
    </w:p>
  </w:endnote>
  <w:endnote w:type="continuationSeparator" w:id="0">
    <w:p w14:paraId="601D3C15" w14:textId="77777777" w:rsidR="00593A5D" w:rsidRDefault="00593A5D" w:rsidP="0007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67BB" w14:textId="6CA8F0D2" w:rsidR="00025C35" w:rsidRDefault="00DD5E15" w:rsidP="000738B9">
    <w:pPr>
      <w:pStyle w:val="Footer"/>
    </w:pPr>
    <w:r>
      <w:rPr>
        <w:noProof/>
      </w:rPr>
      <w:tab/>
    </w:r>
    <w:r>
      <w:rPr>
        <w:noProof/>
      </w:rPr>
      <w:tab/>
    </w:r>
    <w:r>
      <w:rPr>
        <w:noProof/>
      </w:rPr>
      <w:tab/>
    </w:r>
    <w:r w:rsidR="00025C35">
      <w:tab/>
    </w:r>
    <w:r w:rsidR="00025C35" w:rsidRPr="008B3A5A">
      <w:rPr>
        <w:rStyle w:val="PageNumber"/>
      </w:rPr>
      <w:fldChar w:fldCharType="begin"/>
    </w:r>
    <w:r w:rsidR="00025C35" w:rsidRPr="008B3A5A">
      <w:rPr>
        <w:rStyle w:val="PageNumber"/>
      </w:rPr>
      <w:instrText xml:space="preserve"> PAGE </w:instrText>
    </w:r>
    <w:r w:rsidR="00025C35" w:rsidRPr="008B3A5A">
      <w:rPr>
        <w:rStyle w:val="PageNumber"/>
      </w:rPr>
      <w:fldChar w:fldCharType="separate"/>
    </w:r>
    <w:r w:rsidR="00025C35">
      <w:rPr>
        <w:rStyle w:val="PageNumber"/>
      </w:rPr>
      <w:t>2</w:t>
    </w:r>
    <w:r w:rsidR="00025C35" w:rsidRPr="008B3A5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8C31D7" w14:textId="77777777" w:rsidR="00593A5D" w:rsidRDefault="00593A5D" w:rsidP="000738B9">
      <w:r>
        <w:separator/>
      </w:r>
    </w:p>
  </w:footnote>
  <w:footnote w:type="continuationSeparator" w:id="0">
    <w:p w14:paraId="68028AD8" w14:textId="77777777" w:rsidR="00593A5D" w:rsidRDefault="00593A5D" w:rsidP="00073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68AB"/>
    <w:multiLevelType w:val="multilevel"/>
    <w:tmpl w:val="5C7A2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C74E41"/>
    <w:multiLevelType w:val="hybridMultilevel"/>
    <w:tmpl w:val="337472A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523C37"/>
    <w:multiLevelType w:val="multilevel"/>
    <w:tmpl w:val="80E65F1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EE1FFD"/>
    <w:multiLevelType w:val="multilevel"/>
    <w:tmpl w:val="EEB079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31575A5"/>
    <w:multiLevelType w:val="hybridMultilevel"/>
    <w:tmpl w:val="76D0A68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D82511"/>
    <w:multiLevelType w:val="hybridMultilevel"/>
    <w:tmpl w:val="40684AD0"/>
    <w:lvl w:ilvl="0" w:tplc="94A28F84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D51028"/>
    <w:multiLevelType w:val="hybridMultilevel"/>
    <w:tmpl w:val="905239BC"/>
    <w:lvl w:ilvl="0" w:tplc="5C8A9E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057AFB"/>
    <w:multiLevelType w:val="hybridMultilevel"/>
    <w:tmpl w:val="738AF59A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76863AB"/>
    <w:multiLevelType w:val="hybridMultilevel"/>
    <w:tmpl w:val="904E65DC"/>
    <w:lvl w:ilvl="0" w:tplc="0D90ABA2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B30F74"/>
    <w:multiLevelType w:val="hybridMultilevel"/>
    <w:tmpl w:val="D0F855BC"/>
    <w:lvl w:ilvl="0" w:tplc="8E0A7F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2C3874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D506182"/>
    <w:multiLevelType w:val="multilevel"/>
    <w:tmpl w:val="F3E2E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DF9345C"/>
    <w:multiLevelType w:val="hybridMultilevel"/>
    <w:tmpl w:val="BC5A70A4"/>
    <w:lvl w:ilvl="0" w:tplc="44C24754">
      <w:start w:val="1"/>
      <w:numFmt w:val="decimal"/>
      <w:lvlText w:val="%1."/>
      <w:lvlJc w:val="left"/>
      <w:pPr>
        <w:ind w:left="720" w:hanging="360"/>
      </w:pPr>
    </w:lvl>
    <w:lvl w:ilvl="1" w:tplc="CFBCF33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0373F75"/>
    <w:multiLevelType w:val="multilevel"/>
    <w:tmpl w:val="51C2DC4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63C1F0A"/>
    <w:multiLevelType w:val="multilevel"/>
    <w:tmpl w:val="E4B8EB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AE91089"/>
    <w:multiLevelType w:val="multilevel"/>
    <w:tmpl w:val="0C882DB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BA5382F"/>
    <w:multiLevelType w:val="multilevel"/>
    <w:tmpl w:val="32600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910E56"/>
    <w:multiLevelType w:val="hybridMultilevel"/>
    <w:tmpl w:val="B17A41A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F71544"/>
    <w:multiLevelType w:val="multilevel"/>
    <w:tmpl w:val="CAC804F8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5AF6905"/>
    <w:multiLevelType w:val="hybridMultilevel"/>
    <w:tmpl w:val="D7903C2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1F69F2"/>
    <w:multiLevelType w:val="multilevel"/>
    <w:tmpl w:val="6C5EB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BAB72CF"/>
    <w:multiLevelType w:val="hybridMultilevel"/>
    <w:tmpl w:val="A558B7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C405446"/>
    <w:multiLevelType w:val="hybridMultilevel"/>
    <w:tmpl w:val="215A05AC"/>
    <w:lvl w:ilvl="0" w:tplc="182CD634">
      <w:start w:val="1"/>
      <w:numFmt w:val="bullet"/>
      <w:pStyle w:val="Quest110Bullets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4" w15:restartNumberingAfterBreak="0">
    <w:nsid w:val="2D0422A2"/>
    <w:multiLevelType w:val="hybridMultilevel"/>
    <w:tmpl w:val="99D862D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DA255A2"/>
    <w:multiLevelType w:val="multilevel"/>
    <w:tmpl w:val="BF409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E565840"/>
    <w:multiLevelType w:val="multilevel"/>
    <w:tmpl w:val="CBC84F2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F394C51"/>
    <w:multiLevelType w:val="hybridMultilevel"/>
    <w:tmpl w:val="F5A2F8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5F7A48"/>
    <w:multiLevelType w:val="hybridMultilevel"/>
    <w:tmpl w:val="123246B4"/>
    <w:lvl w:ilvl="0" w:tplc="D2B050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466BA5"/>
    <w:multiLevelType w:val="multilevel"/>
    <w:tmpl w:val="EEDAC0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6272FF3"/>
    <w:multiLevelType w:val="multilevel"/>
    <w:tmpl w:val="4DEE0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727153C"/>
    <w:multiLevelType w:val="hybridMultilevel"/>
    <w:tmpl w:val="B3CAC9CE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591C6F"/>
    <w:multiLevelType w:val="multilevel"/>
    <w:tmpl w:val="002C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93A3413"/>
    <w:multiLevelType w:val="multilevel"/>
    <w:tmpl w:val="F8AC8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D8B422D"/>
    <w:multiLevelType w:val="multilevel"/>
    <w:tmpl w:val="D2F47F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07518B4"/>
    <w:multiLevelType w:val="hybridMultilevel"/>
    <w:tmpl w:val="C9647AE2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43125E98"/>
    <w:multiLevelType w:val="multilevel"/>
    <w:tmpl w:val="701C7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7" w15:restartNumberingAfterBreak="0">
    <w:nsid w:val="445076DF"/>
    <w:multiLevelType w:val="multilevel"/>
    <w:tmpl w:val="13F64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49C6874"/>
    <w:multiLevelType w:val="multilevel"/>
    <w:tmpl w:val="FBB6FC6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5AB6E0C"/>
    <w:multiLevelType w:val="hybridMultilevel"/>
    <w:tmpl w:val="C77200A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6712649"/>
    <w:multiLevelType w:val="hybridMultilevel"/>
    <w:tmpl w:val="A82E830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B4304C3"/>
    <w:multiLevelType w:val="multilevel"/>
    <w:tmpl w:val="A1DE2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DDD6386"/>
    <w:multiLevelType w:val="multilevel"/>
    <w:tmpl w:val="C92E5EA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3" w15:restartNumberingAfterBreak="0">
    <w:nsid w:val="4E2C3A95"/>
    <w:multiLevelType w:val="multilevel"/>
    <w:tmpl w:val="6CE2ABA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EAD035A"/>
    <w:multiLevelType w:val="multilevel"/>
    <w:tmpl w:val="81D4478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1296096"/>
    <w:multiLevelType w:val="hybridMultilevel"/>
    <w:tmpl w:val="D814105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1422245"/>
    <w:multiLevelType w:val="hybridMultilevel"/>
    <w:tmpl w:val="DE001ED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32B581F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4EF1199"/>
    <w:multiLevelType w:val="hybridMultilevel"/>
    <w:tmpl w:val="3918D83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8AD3A92"/>
    <w:multiLevelType w:val="hybridMultilevel"/>
    <w:tmpl w:val="2AC2D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A2A4CF4"/>
    <w:multiLevelType w:val="hybridMultilevel"/>
    <w:tmpl w:val="10DE687E"/>
    <w:lvl w:ilvl="0" w:tplc="ADFC4C28">
      <w:start w:val="1"/>
      <w:numFmt w:val="lowerLetter"/>
      <w:lvlText w:val="%1."/>
      <w:lvlJc w:val="left"/>
      <w:pPr>
        <w:ind w:left="924" w:hanging="564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B10470A"/>
    <w:multiLevelType w:val="multilevel"/>
    <w:tmpl w:val="E43E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D7468B8"/>
    <w:multiLevelType w:val="hybridMultilevel"/>
    <w:tmpl w:val="4AC856B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D9022B7"/>
    <w:multiLevelType w:val="multilevel"/>
    <w:tmpl w:val="E1E6EB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E1337F0"/>
    <w:multiLevelType w:val="multilevel"/>
    <w:tmpl w:val="4A727D9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F7D130F"/>
    <w:multiLevelType w:val="multilevel"/>
    <w:tmpl w:val="AE5ED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13E4C55"/>
    <w:multiLevelType w:val="multilevel"/>
    <w:tmpl w:val="3BB01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7CC5432"/>
    <w:multiLevelType w:val="hybridMultilevel"/>
    <w:tmpl w:val="980688DC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69AA66BA"/>
    <w:multiLevelType w:val="multilevel"/>
    <w:tmpl w:val="7EE6B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A3E123F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0" w15:restartNumberingAfterBreak="0">
    <w:nsid w:val="6A8F4BD8"/>
    <w:multiLevelType w:val="multilevel"/>
    <w:tmpl w:val="5E36BE0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1" w15:restartNumberingAfterBreak="0">
    <w:nsid w:val="6DAC2E72"/>
    <w:multiLevelType w:val="hybridMultilevel"/>
    <w:tmpl w:val="696A87CA"/>
    <w:lvl w:ilvl="0" w:tplc="91BA35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6DEA71AE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3" w15:restartNumberingAfterBreak="0">
    <w:nsid w:val="71360301"/>
    <w:multiLevelType w:val="multilevel"/>
    <w:tmpl w:val="EC4244D4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2AB5FC9"/>
    <w:multiLevelType w:val="hybridMultilevel"/>
    <w:tmpl w:val="560EAC3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4106930"/>
    <w:multiLevelType w:val="multilevel"/>
    <w:tmpl w:val="DA8CC180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6" w15:restartNumberingAfterBreak="0">
    <w:nsid w:val="769D360A"/>
    <w:multiLevelType w:val="hybridMultilevel"/>
    <w:tmpl w:val="E3AE15F8"/>
    <w:lvl w:ilvl="0" w:tplc="34504912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B745941"/>
    <w:multiLevelType w:val="multilevel"/>
    <w:tmpl w:val="13F8845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CAC2182"/>
    <w:multiLevelType w:val="hybridMultilevel"/>
    <w:tmpl w:val="7FD6C020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9" w15:restartNumberingAfterBreak="0">
    <w:nsid w:val="7F37352C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0" w15:restartNumberingAfterBreak="0">
    <w:nsid w:val="7F8E319C"/>
    <w:multiLevelType w:val="multilevel"/>
    <w:tmpl w:val="E666971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FE25F48"/>
    <w:multiLevelType w:val="multilevel"/>
    <w:tmpl w:val="555E7B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4501964">
    <w:abstractNumId w:val="23"/>
  </w:num>
  <w:num w:numId="2" w16cid:durableId="584345792">
    <w:abstractNumId w:val="48"/>
  </w:num>
  <w:num w:numId="3" w16cid:durableId="1803494419">
    <w:abstractNumId w:val="40"/>
  </w:num>
  <w:num w:numId="4" w16cid:durableId="615210228">
    <w:abstractNumId w:val="62"/>
  </w:num>
  <w:num w:numId="5" w16cid:durableId="1404722826">
    <w:abstractNumId w:val="59"/>
  </w:num>
  <w:num w:numId="6" w16cid:durableId="945119265">
    <w:abstractNumId w:val="17"/>
  </w:num>
  <w:num w:numId="7" w16cid:durableId="697854069">
    <w:abstractNumId w:val="52"/>
  </w:num>
  <w:num w:numId="8" w16cid:durableId="627274645">
    <w:abstractNumId w:val="19"/>
  </w:num>
  <w:num w:numId="9" w16cid:durableId="140925920">
    <w:abstractNumId w:val="69"/>
  </w:num>
  <w:num w:numId="10" w16cid:durableId="1110009857">
    <w:abstractNumId w:val="39"/>
  </w:num>
  <w:num w:numId="11" w16cid:durableId="1418557887">
    <w:abstractNumId w:val="4"/>
  </w:num>
  <w:num w:numId="12" w16cid:durableId="2111511732">
    <w:abstractNumId w:val="49"/>
  </w:num>
  <w:num w:numId="13" w16cid:durableId="1634746500">
    <w:abstractNumId w:val="27"/>
  </w:num>
  <w:num w:numId="14" w16cid:durableId="186413507">
    <w:abstractNumId w:val="20"/>
  </w:num>
  <w:num w:numId="15" w16cid:durableId="872155952">
    <w:abstractNumId w:val="61"/>
  </w:num>
  <w:num w:numId="16" w16cid:durableId="2143108820">
    <w:abstractNumId w:val="36"/>
  </w:num>
  <w:num w:numId="17" w16cid:durableId="901601971">
    <w:abstractNumId w:val="50"/>
  </w:num>
  <w:num w:numId="18" w16cid:durableId="1465390484">
    <w:abstractNumId w:val="6"/>
  </w:num>
  <w:num w:numId="19" w16cid:durableId="625543573">
    <w:abstractNumId w:val="64"/>
  </w:num>
  <w:num w:numId="20" w16cid:durableId="2027754144">
    <w:abstractNumId w:val="56"/>
  </w:num>
  <w:num w:numId="21" w16cid:durableId="221722438">
    <w:abstractNumId w:val="5"/>
  </w:num>
  <w:num w:numId="22" w16cid:durableId="179635001">
    <w:abstractNumId w:val="25"/>
  </w:num>
  <w:num w:numId="23" w16cid:durableId="1496872314">
    <w:abstractNumId w:val="0"/>
  </w:num>
  <w:num w:numId="24" w16cid:durableId="472480750">
    <w:abstractNumId w:val="53"/>
  </w:num>
  <w:num w:numId="25" w16cid:durableId="4135510">
    <w:abstractNumId w:val="34"/>
  </w:num>
  <w:num w:numId="26" w16cid:durableId="932084024">
    <w:abstractNumId w:val="14"/>
  </w:num>
  <w:num w:numId="27" w16cid:durableId="388305207">
    <w:abstractNumId w:val="29"/>
  </w:num>
  <w:num w:numId="28" w16cid:durableId="294793914">
    <w:abstractNumId w:val="32"/>
  </w:num>
  <w:num w:numId="29" w16cid:durableId="422185679">
    <w:abstractNumId w:val="41"/>
  </w:num>
  <w:num w:numId="30" w16cid:durableId="466896702">
    <w:abstractNumId w:val="66"/>
  </w:num>
  <w:num w:numId="31" w16cid:durableId="1796873643">
    <w:abstractNumId w:val="46"/>
  </w:num>
  <w:num w:numId="32" w16cid:durableId="667557301">
    <w:abstractNumId w:val="24"/>
  </w:num>
  <w:num w:numId="33" w16cid:durableId="1737893299">
    <w:abstractNumId w:val="9"/>
  </w:num>
  <w:num w:numId="34" w16cid:durableId="571426670">
    <w:abstractNumId w:val="16"/>
  </w:num>
  <w:num w:numId="35" w16cid:durableId="1312639058">
    <w:abstractNumId w:val="3"/>
  </w:num>
  <w:num w:numId="36" w16cid:durableId="1385449932">
    <w:abstractNumId w:val="42"/>
  </w:num>
  <w:num w:numId="37" w16cid:durableId="123276297">
    <w:abstractNumId w:val="60"/>
  </w:num>
  <w:num w:numId="38" w16cid:durableId="1230000467">
    <w:abstractNumId w:val="44"/>
  </w:num>
  <w:num w:numId="39" w16cid:durableId="1410154245">
    <w:abstractNumId w:val="47"/>
  </w:num>
  <w:num w:numId="40" w16cid:durableId="887107964">
    <w:abstractNumId w:val="65"/>
  </w:num>
  <w:num w:numId="41" w16cid:durableId="1930507405">
    <w:abstractNumId w:val="10"/>
  </w:num>
  <w:num w:numId="42" w16cid:durableId="231283051">
    <w:abstractNumId w:val="51"/>
  </w:num>
  <w:num w:numId="43" w16cid:durableId="1725520312">
    <w:abstractNumId w:val="28"/>
  </w:num>
  <w:num w:numId="44" w16cid:durableId="638148862">
    <w:abstractNumId w:val="22"/>
  </w:num>
  <w:num w:numId="45" w16cid:durableId="1189022187">
    <w:abstractNumId w:val="11"/>
  </w:num>
  <w:num w:numId="46" w16cid:durableId="1237396589">
    <w:abstractNumId w:val="8"/>
  </w:num>
  <w:num w:numId="47" w16cid:durableId="264465580">
    <w:abstractNumId w:val="55"/>
  </w:num>
  <w:num w:numId="48" w16cid:durableId="1111902044">
    <w:abstractNumId w:val="33"/>
  </w:num>
  <w:num w:numId="49" w16cid:durableId="702481213">
    <w:abstractNumId w:val="58"/>
  </w:num>
  <w:num w:numId="50" w16cid:durableId="1284309301">
    <w:abstractNumId w:val="37"/>
  </w:num>
  <w:num w:numId="51" w16cid:durableId="930547999">
    <w:abstractNumId w:val="67"/>
  </w:num>
  <w:num w:numId="52" w16cid:durableId="1769932557">
    <w:abstractNumId w:val="70"/>
  </w:num>
  <w:num w:numId="53" w16cid:durableId="1461419452">
    <w:abstractNumId w:val="2"/>
  </w:num>
  <w:num w:numId="54" w16cid:durableId="2085906321">
    <w:abstractNumId w:val="30"/>
  </w:num>
  <w:num w:numId="55" w16cid:durableId="1056901796">
    <w:abstractNumId w:val="71"/>
  </w:num>
  <w:num w:numId="56" w16cid:durableId="2120755073">
    <w:abstractNumId w:val="26"/>
  </w:num>
  <w:num w:numId="57" w16cid:durableId="619534352">
    <w:abstractNumId w:val="12"/>
  </w:num>
  <w:num w:numId="58" w16cid:durableId="1703243993">
    <w:abstractNumId w:val="7"/>
  </w:num>
  <w:num w:numId="59" w16cid:durableId="1892501965">
    <w:abstractNumId w:val="68"/>
  </w:num>
  <w:num w:numId="60" w16cid:durableId="449200446">
    <w:abstractNumId w:val="31"/>
  </w:num>
  <w:num w:numId="61" w16cid:durableId="1310404853">
    <w:abstractNumId w:val="57"/>
  </w:num>
  <w:num w:numId="62" w16cid:durableId="1342245019">
    <w:abstractNumId w:val="35"/>
  </w:num>
  <w:num w:numId="63" w16cid:durableId="1278026814">
    <w:abstractNumId w:val="45"/>
  </w:num>
  <w:num w:numId="64" w16cid:durableId="1565338926">
    <w:abstractNumId w:val="18"/>
  </w:num>
  <w:num w:numId="65" w16cid:durableId="316109010">
    <w:abstractNumId w:val="15"/>
  </w:num>
  <w:num w:numId="66" w16cid:durableId="36664773">
    <w:abstractNumId w:val="38"/>
  </w:num>
  <w:num w:numId="67" w16cid:durableId="325593410">
    <w:abstractNumId w:val="21"/>
  </w:num>
  <w:num w:numId="68" w16cid:durableId="1931232720">
    <w:abstractNumId w:val="13"/>
  </w:num>
  <w:num w:numId="69" w16cid:durableId="263195396">
    <w:abstractNumId w:val="54"/>
  </w:num>
  <w:num w:numId="70" w16cid:durableId="277222569">
    <w:abstractNumId w:val="43"/>
  </w:num>
  <w:num w:numId="71" w16cid:durableId="1774671702">
    <w:abstractNumId w:val="63"/>
  </w:num>
  <w:num w:numId="72" w16cid:durableId="617570037">
    <w:abstractNumId w:val="1"/>
  </w:num>
  <w:num w:numId="73" w16cid:durableId="2113388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8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5BBC"/>
    <w:rsid w:val="00006EFD"/>
    <w:rsid w:val="000111E2"/>
    <w:rsid w:val="00012110"/>
    <w:rsid w:val="00012541"/>
    <w:rsid w:val="000151F8"/>
    <w:rsid w:val="00016E17"/>
    <w:rsid w:val="00016F08"/>
    <w:rsid w:val="00017867"/>
    <w:rsid w:val="000210BD"/>
    <w:rsid w:val="00022691"/>
    <w:rsid w:val="00024982"/>
    <w:rsid w:val="00025105"/>
    <w:rsid w:val="000257BE"/>
    <w:rsid w:val="00025C35"/>
    <w:rsid w:val="00026C83"/>
    <w:rsid w:val="000349AB"/>
    <w:rsid w:val="00035782"/>
    <w:rsid w:val="00035933"/>
    <w:rsid w:val="00036D54"/>
    <w:rsid w:val="00045016"/>
    <w:rsid w:val="000500E2"/>
    <w:rsid w:val="00050401"/>
    <w:rsid w:val="000523A0"/>
    <w:rsid w:val="00052C84"/>
    <w:rsid w:val="00052F55"/>
    <w:rsid w:val="00053B5A"/>
    <w:rsid w:val="00055188"/>
    <w:rsid w:val="00056550"/>
    <w:rsid w:val="00056FAE"/>
    <w:rsid w:val="00057BD6"/>
    <w:rsid w:val="0006056E"/>
    <w:rsid w:val="00060C32"/>
    <w:rsid w:val="00061B0D"/>
    <w:rsid w:val="00063A90"/>
    <w:rsid w:val="0007069C"/>
    <w:rsid w:val="000738B9"/>
    <w:rsid w:val="000741EB"/>
    <w:rsid w:val="000742FD"/>
    <w:rsid w:val="00080282"/>
    <w:rsid w:val="00083B30"/>
    <w:rsid w:val="0008510E"/>
    <w:rsid w:val="0008552B"/>
    <w:rsid w:val="00085D41"/>
    <w:rsid w:val="000923CB"/>
    <w:rsid w:val="00092B26"/>
    <w:rsid w:val="00093D9B"/>
    <w:rsid w:val="00095375"/>
    <w:rsid w:val="00095E19"/>
    <w:rsid w:val="000A0B2D"/>
    <w:rsid w:val="000A141D"/>
    <w:rsid w:val="000A4173"/>
    <w:rsid w:val="000A5569"/>
    <w:rsid w:val="000A5CD4"/>
    <w:rsid w:val="000A6644"/>
    <w:rsid w:val="000B2560"/>
    <w:rsid w:val="000B555B"/>
    <w:rsid w:val="000B6EC0"/>
    <w:rsid w:val="000C361B"/>
    <w:rsid w:val="000C54DB"/>
    <w:rsid w:val="000D2352"/>
    <w:rsid w:val="000D24EE"/>
    <w:rsid w:val="000D3F93"/>
    <w:rsid w:val="000D43DF"/>
    <w:rsid w:val="000D4550"/>
    <w:rsid w:val="000D6540"/>
    <w:rsid w:val="000E165F"/>
    <w:rsid w:val="000E252B"/>
    <w:rsid w:val="000E4101"/>
    <w:rsid w:val="000F1728"/>
    <w:rsid w:val="000F43D4"/>
    <w:rsid w:val="000F44E6"/>
    <w:rsid w:val="000F47F1"/>
    <w:rsid w:val="000F709E"/>
    <w:rsid w:val="001010A3"/>
    <w:rsid w:val="00103F2E"/>
    <w:rsid w:val="00104560"/>
    <w:rsid w:val="00104BB7"/>
    <w:rsid w:val="00104EFA"/>
    <w:rsid w:val="00107047"/>
    <w:rsid w:val="00112124"/>
    <w:rsid w:val="00114AF9"/>
    <w:rsid w:val="00115DEB"/>
    <w:rsid w:val="001175E5"/>
    <w:rsid w:val="00120855"/>
    <w:rsid w:val="0012322B"/>
    <w:rsid w:val="001233B8"/>
    <w:rsid w:val="00125C11"/>
    <w:rsid w:val="00137BA4"/>
    <w:rsid w:val="00142172"/>
    <w:rsid w:val="001444DF"/>
    <w:rsid w:val="00144F71"/>
    <w:rsid w:val="00146BD9"/>
    <w:rsid w:val="00146CC3"/>
    <w:rsid w:val="00150C47"/>
    <w:rsid w:val="00153087"/>
    <w:rsid w:val="00153AC1"/>
    <w:rsid w:val="001542BF"/>
    <w:rsid w:val="00157AE0"/>
    <w:rsid w:val="00160DC1"/>
    <w:rsid w:val="0016339B"/>
    <w:rsid w:val="00163B76"/>
    <w:rsid w:val="001651FF"/>
    <w:rsid w:val="00167D16"/>
    <w:rsid w:val="00172DDC"/>
    <w:rsid w:val="001748B4"/>
    <w:rsid w:val="001803C5"/>
    <w:rsid w:val="00184605"/>
    <w:rsid w:val="001870E0"/>
    <w:rsid w:val="00191F87"/>
    <w:rsid w:val="0019233F"/>
    <w:rsid w:val="00193A44"/>
    <w:rsid w:val="00194533"/>
    <w:rsid w:val="0019607D"/>
    <w:rsid w:val="0019677C"/>
    <w:rsid w:val="0019735A"/>
    <w:rsid w:val="001A11A6"/>
    <w:rsid w:val="001A1CD7"/>
    <w:rsid w:val="001A2514"/>
    <w:rsid w:val="001A4C5A"/>
    <w:rsid w:val="001B0B87"/>
    <w:rsid w:val="001B2B7D"/>
    <w:rsid w:val="001B49A2"/>
    <w:rsid w:val="001B70C5"/>
    <w:rsid w:val="001C01BD"/>
    <w:rsid w:val="001C3C69"/>
    <w:rsid w:val="001C4936"/>
    <w:rsid w:val="001C56BE"/>
    <w:rsid w:val="001D0334"/>
    <w:rsid w:val="001D26FF"/>
    <w:rsid w:val="001D3A64"/>
    <w:rsid w:val="001D45D7"/>
    <w:rsid w:val="001D54DD"/>
    <w:rsid w:val="001E1793"/>
    <w:rsid w:val="001E1A1C"/>
    <w:rsid w:val="001E6E15"/>
    <w:rsid w:val="001E74B0"/>
    <w:rsid w:val="001F09F7"/>
    <w:rsid w:val="001F1E87"/>
    <w:rsid w:val="001F33D2"/>
    <w:rsid w:val="001F3410"/>
    <w:rsid w:val="001F3E9B"/>
    <w:rsid w:val="001F450D"/>
    <w:rsid w:val="001F5338"/>
    <w:rsid w:val="001F68F4"/>
    <w:rsid w:val="001F6C15"/>
    <w:rsid w:val="002011CB"/>
    <w:rsid w:val="00202119"/>
    <w:rsid w:val="0020314F"/>
    <w:rsid w:val="002063A4"/>
    <w:rsid w:val="00206715"/>
    <w:rsid w:val="00206DDC"/>
    <w:rsid w:val="002077AF"/>
    <w:rsid w:val="00211FDC"/>
    <w:rsid w:val="00212F09"/>
    <w:rsid w:val="0021727A"/>
    <w:rsid w:val="00220064"/>
    <w:rsid w:val="00222BD6"/>
    <w:rsid w:val="0022449C"/>
    <w:rsid w:val="00224FE5"/>
    <w:rsid w:val="002267C8"/>
    <w:rsid w:val="002353A0"/>
    <w:rsid w:val="00236105"/>
    <w:rsid w:val="002430EF"/>
    <w:rsid w:val="002479F5"/>
    <w:rsid w:val="00256712"/>
    <w:rsid w:val="0025797F"/>
    <w:rsid w:val="002604E2"/>
    <w:rsid w:val="00261BE2"/>
    <w:rsid w:val="0026454E"/>
    <w:rsid w:val="00264872"/>
    <w:rsid w:val="0026796C"/>
    <w:rsid w:val="002724CD"/>
    <w:rsid w:val="00274182"/>
    <w:rsid w:val="002741A4"/>
    <w:rsid w:val="002744E2"/>
    <w:rsid w:val="002746BB"/>
    <w:rsid w:val="00274D47"/>
    <w:rsid w:val="00281FA2"/>
    <w:rsid w:val="00282FBF"/>
    <w:rsid w:val="002841B8"/>
    <w:rsid w:val="002916C2"/>
    <w:rsid w:val="00292F3C"/>
    <w:rsid w:val="00293297"/>
    <w:rsid w:val="00294F5F"/>
    <w:rsid w:val="002A4A27"/>
    <w:rsid w:val="002A4E10"/>
    <w:rsid w:val="002A5176"/>
    <w:rsid w:val="002A5C9F"/>
    <w:rsid w:val="002B2BC1"/>
    <w:rsid w:val="002B3C81"/>
    <w:rsid w:val="002B49DD"/>
    <w:rsid w:val="002B6F5E"/>
    <w:rsid w:val="002C0EA0"/>
    <w:rsid w:val="002C11D1"/>
    <w:rsid w:val="002C178B"/>
    <w:rsid w:val="002C2ED2"/>
    <w:rsid w:val="002C3811"/>
    <w:rsid w:val="002C67B0"/>
    <w:rsid w:val="002C7347"/>
    <w:rsid w:val="002D1DFA"/>
    <w:rsid w:val="002D1F94"/>
    <w:rsid w:val="002D5D23"/>
    <w:rsid w:val="002D676A"/>
    <w:rsid w:val="002D71B1"/>
    <w:rsid w:val="002D7AFB"/>
    <w:rsid w:val="002E1E63"/>
    <w:rsid w:val="002E41E4"/>
    <w:rsid w:val="002E544C"/>
    <w:rsid w:val="002F0493"/>
    <w:rsid w:val="002F1448"/>
    <w:rsid w:val="002F3526"/>
    <w:rsid w:val="002F409D"/>
    <w:rsid w:val="002F65F0"/>
    <w:rsid w:val="002F6664"/>
    <w:rsid w:val="002F7AF8"/>
    <w:rsid w:val="002F7C37"/>
    <w:rsid w:val="003013A1"/>
    <w:rsid w:val="00302F57"/>
    <w:rsid w:val="00305109"/>
    <w:rsid w:val="003059C6"/>
    <w:rsid w:val="00307C3B"/>
    <w:rsid w:val="00311390"/>
    <w:rsid w:val="00317E51"/>
    <w:rsid w:val="00323B11"/>
    <w:rsid w:val="003243D1"/>
    <w:rsid w:val="00327242"/>
    <w:rsid w:val="00330C44"/>
    <w:rsid w:val="003365B5"/>
    <w:rsid w:val="00342107"/>
    <w:rsid w:val="0034262E"/>
    <w:rsid w:val="00343D08"/>
    <w:rsid w:val="00344A19"/>
    <w:rsid w:val="00344D8A"/>
    <w:rsid w:val="00345CC5"/>
    <w:rsid w:val="00345E25"/>
    <w:rsid w:val="00346CEF"/>
    <w:rsid w:val="00350112"/>
    <w:rsid w:val="003508C6"/>
    <w:rsid w:val="00350C70"/>
    <w:rsid w:val="00350EA5"/>
    <w:rsid w:val="003534CB"/>
    <w:rsid w:val="003548B3"/>
    <w:rsid w:val="00356E17"/>
    <w:rsid w:val="003632A6"/>
    <w:rsid w:val="00363331"/>
    <w:rsid w:val="00364224"/>
    <w:rsid w:val="0036442C"/>
    <w:rsid w:val="0036720A"/>
    <w:rsid w:val="003674B1"/>
    <w:rsid w:val="00367512"/>
    <w:rsid w:val="003702EA"/>
    <w:rsid w:val="00372D70"/>
    <w:rsid w:val="00373044"/>
    <w:rsid w:val="00375184"/>
    <w:rsid w:val="00375715"/>
    <w:rsid w:val="00375A21"/>
    <w:rsid w:val="00377BCF"/>
    <w:rsid w:val="00382C4E"/>
    <w:rsid w:val="00383430"/>
    <w:rsid w:val="0038749D"/>
    <w:rsid w:val="00391B97"/>
    <w:rsid w:val="0039362E"/>
    <w:rsid w:val="00394765"/>
    <w:rsid w:val="00397B9C"/>
    <w:rsid w:val="003A1CCC"/>
    <w:rsid w:val="003A216A"/>
    <w:rsid w:val="003A3D95"/>
    <w:rsid w:val="003A67C4"/>
    <w:rsid w:val="003B33EF"/>
    <w:rsid w:val="003B3797"/>
    <w:rsid w:val="003B4119"/>
    <w:rsid w:val="003B54E6"/>
    <w:rsid w:val="003B6E66"/>
    <w:rsid w:val="003C3171"/>
    <w:rsid w:val="003C4998"/>
    <w:rsid w:val="003C5631"/>
    <w:rsid w:val="003C725F"/>
    <w:rsid w:val="003D0139"/>
    <w:rsid w:val="003D3CF9"/>
    <w:rsid w:val="003D4199"/>
    <w:rsid w:val="003D435F"/>
    <w:rsid w:val="003D4460"/>
    <w:rsid w:val="003D490F"/>
    <w:rsid w:val="003D60E8"/>
    <w:rsid w:val="003D6A77"/>
    <w:rsid w:val="003E0E44"/>
    <w:rsid w:val="003E25D1"/>
    <w:rsid w:val="003E502E"/>
    <w:rsid w:val="003E5BBA"/>
    <w:rsid w:val="003E72F6"/>
    <w:rsid w:val="003F184F"/>
    <w:rsid w:val="003F5192"/>
    <w:rsid w:val="0040046D"/>
    <w:rsid w:val="00401557"/>
    <w:rsid w:val="00401A4A"/>
    <w:rsid w:val="00401B6B"/>
    <w:rsid w:val="00402030"/>
    <w:rsid w:val="004058CF"/>
    <w:rsid w:val="004116A7"/>
    <w:rsid w:val="00413241"/>
    <w:rsid w:val="0041377D"/>
    <w:rsid w:val="00413980"/>
    <w:rsid w:val="00415ABA"/>
    <w:rsid w:val="00421081"/>
    <w:rsid w:val="0042175D"/>
    <w:rsid w:val="004230EB"/>
    <w:rsid w:val="00430AD1"/>
    <w:rsid w:val="00432620"/>
    <w:rsid w:val="00433612"/>
    <w:rsid w:val="00435933"/>
    <w:rsid w:val="00436110"/>
    <w:rsid w:val="00440225"/>
    <w:rsid w:val="004411B4"/>
    <w:rsid w:val="00442ADB"/>
    <w:rsid w:val="00442ECE"/>
    <w:rsid w:val="0044315B"/>
    <w:rsid w:val="00446B1D"/>
    <w:rsid w:val="004508B8"/>
    <w:rsid w:val="004518F9"/>
    <w:rsid w:val="00451CA0"/>
    <w:rsid w:val="004531D8"/>
    <w:rsid w:val="0045497F"/>
    <w:rsid w:val="00456E33"/>
    <w:rsid w:val="00460180"/>
    <w:rsid w:val="00460DD0"/>
    <w:rsid w:val="0046443B"/>
    <w:rsid w:val="00466811"/>
    <w:rsid w:val="00471631"/>
    <w:rsid w:val="004741B2"/>
    <w:rsid w:val="0047451C"/>
    <w:rsid w:val="00474A96"/>
    <w:rsid w:val="00474BEF"/>
    <w:rsid w:val="00475447"/>
    <w:rsid w:val="00477F35"/>
    <w:rsid w:val="0048005B"/>
    <w:rsid w:val="00480C72"/>
    <w:rsid w:val="00480EF4"/>
    <w:rsid w:val="00481997"/>
    <w:rsid w:val="00491E11"/>
    <w:rsid w:val="004922CD"/>
    <w:rsid w:val="00494E76"/>
    <w:rsid w:val="00495C55"/>
    <w:rsid w:val="004A0B0E"/>
    <w:rsid w:val="004A5492"/>
    <w:rsid w:val="004A68D3"/>
    <w:rsid w:val="004B0D5E"/>
    <w:rsid w:val="004B1C79"/>
    <w:rsid w:val="004B443B"/>
    <w:rsid w:val="004B611D"/>
    <w:rsid w:val="004B61A9"/>
    <w:rsid w:val="004C05A6"/>
    <w:rsid w:val="004C76DD"/>
    <w:rsid w:val="004D21F3"/>
    <w:rsid w:val="004D3720"/>
    <w:rsid w:val="004D4D07"/>
    <w:rsid w:val="004D67A2"/>
    <w:rsid w:val="004E1A94"/>
    <w:rsid w:val="004E580E"/>
    <w:rsid w:val="004E6B7C"/>
    <w:rsid w:val="004F083D"/>
    <w:rsid w:val="004F118B"/>
    <w:rsid w:val="004F6780"/>
    <w:rsid w:val="00500902"/>
    <w:rsid w:val="005021A4"/>
    <w:rsid w:val="00504622"/>
    <w:rsid w:val="005077A9"/>
    <w:rsid w:val="00510370"/>
    <w:rsid w:val="0051326D"/>
    <w:rsid w:val="00515FCA"/>
    <w:rsid w:val="00517F02"/>
    <w:rsid w:val="005220E5"/>
    <w:rsid w:val="0052294D"/>
    <w:rsid w:val="0052394C"/>
    <w:rsid w:val="005321B7"/>
    <w:rsid w:val="00532650"/>
    <w:rsid w:val="0053323C"/>
    <w:rsid w:val="005346C2"/>
    <w:rsid w:val="00536674"/>
    <w:rsid w:val="005409E2"/>
    <w:rsid w:val="00544C28"/>
    <w:rsid w:val="00545C87"/>
    <w:rsid w:val="00551B86"/>
    <w:rsid w:val="00552BFF"/>
    <w:rsid w:val="00552C10"/>
    <w:rsid w:val="005552A3"/>
    <w:rsid w:val="00561C84"/>
    <w:rsid w:val="0056204C"/>
    <w:rsid w:val="0056476B"/>
    <w:rsid w:val="00564F5E"/>
    <w:rsid w:val="0056608A"/>
    <w:rsid w:val="0056715E"/>
    <w:rsid w:val="00572659"/>
    <w:rsid w:val="00572F3B"/>
    <w:rsid w:val="0057401C"/>
    <w:rsid w:val="0057424C"/>
    <w:rsid w:val="005755E0"/>
    <w:rsid w:val="00575BCB"/>
    <w:rsid w:val="005804AB"/>
    <w:rsid w:val="005804D2"/>
    <w:rsid w:val="0058153C"/>
    <w:rsid w:val="005822FB"/>
    <w:rsid w:val="005842DF"/>
    <w:rsid w:val="005862E2"/>
    <w:rsid w:val="005867E3"/>
    <w:rsid w:val="00590913"/>
    <w:rsid w:val="00593A5D"/>
    <w:rsid w:val="005A0167"/>
    <w:rsid w:val="005A098C"/>
    <w:rsid w:val="005A32DE"/>
    <w:rsid w:val="005A3E96"/>
    <w:rsid w:val="005A5210"/>
    <w:rsid w:val="005A582D"/>
    <w:rsid w:val="005A5C31"/>
    <w:rsid w:val="005A662A"/>
    <w:rsid w:val="005A68D4"/>
    <w:rsid w:val="005A6A84"/>
    <w:rsid w:val="005B0ACC"/>
    <w:rsid w:val="005B1BD7"/>
    <w:rsid w:val="005B47F6"/>
    <w:rsid w:val="005B4A97"/>
    <w:rsid w:val="005B7039"/>
    <w:rsid w:val="005C1746"/>
    <w:rsid w:val="005C285E"/>
    <w:rsid w:val="005C3917"/>
    <w:rsid w:val="005C3E1E"/>
    <w:rsid w:val="005C5D48"/>
    <w:rsid w:val="005D1E04"/>
    <w:rsid w:val="005D2AB7"/>
    <w:rsid w:val="005D428D"/>
    <w:rsid w:val="005D4780"/>
    <w:rsid w:val="005D4B2B"/>
    <w:rsid w:val="005D4D52"/>
    <w:rsid w:val="005E24D4"/>
    <w:rsid w:val="005E328F"/>
    <w:rsid w:val="005E7627"/>
    <w:rsid w:val="005F09F1"/>
    <w:rsid w:val="005F47F5"/>
    <w:rsid w:val="005F4A7E"/>
    <w:rsid w:val="005F5B4B"/>
    <w:rsid w:val="006001D7"/>
    <w:rsid w:val="00600F11"/>
    <w:rsid w:val="00602317"/>
    <w:rsid w:val="00603610"/>
    <w:rsid w:val="00603A2F"/>
    <w:rsid w:val="00603B16"/>
    <w:rsid w:val="00606197"/>
    <w:rsid w:val="00606BBD"/>
    <w:rsid w:val="006073D9"/>
    <w:rsid w:val="0061162B"/>
    <w:rsid w:val="006121BA"/>
    <w:rsid w:val="00612C41"/>
    <w:rsid w:val="00613885"/>
    <w:rsid w:val="00613D40"/>
    <w:rsid w:val="00614845"/>
    <w:rsid w:val="00616C37"/>
    <w:rsid w:val="00622ECA"/>
    <w:rsid w:val="00623FC2"/>
    <w:rsid w:val="00626249"/>
    <w:rsid w:val="006265BE"/>
    <w:rsid w:val="00626D0E"/>
    <w:rsid w:val="0062758E"/>
    <w:rsid w:val="00627CF6"/>
    <w:rsid w:val="00631DF7"/>
    <w:rsid w:val="00632748"/>
    <w:rsid w:val="006358A3"/>
    <w:rsid w:val="00635B6D"/>
    <w:rsid w:val="00637E01"/>
    <w:rsid w:val="0064061C"/>
    <w:rsid w:val="006410A1"/>
    <w:rsid w:val="00650576"/>
    <w:rsid w:val="006536C0"/>
    <w:rsid w:val="006615F6"/>
    <w:rsid w:val="00661614"/>
    <w:rsid w:val="00661A94"/>
    <w:rsid w:val="00661BBD"/>
    <w:rsid w:val="00662408"/>
    <w:rsid w:val="00665BAF"/>
    <w:rsid w:val="00683E49"/>
    <w:rsid w:val="00683F9D"/>
    <w:rsid w:val="00690EBF"/>
    <w:rsid w:val="00693831"/>
    <w:rsid w:val="006974A6"/>
    <w:rsid w:val="006977CD"/>
    <w:rsid w:val="006A2108"/>
    <w:rsid w:val="006A239C"/>
    <w:rsid w:val="006A2857"/>
    <w:rsid w:val="006A479E"/>
    <w:rsid w:val="006A5EB8"/>
    <w:rsid w:val="006A64DC"/>
    <w:rsid w:val="006B045E"/>
    <w:rsid w:val="006C2D74"/>
    <w:rsid w:val="006C3EF8"/>
    <w:rsid w:val="006C4C89"/>
    <w:rsid w:val="006C576E"/>
    <w:rsid w:val="006C5F39"/>
    <w:rsid w:val="006C7314"/>
    <w:rsid w:val="006D0BDC"/>
    <w:rsid w:val="006D1250"/>
    <w:rsid w:val="006D2BED"/>
    <w:rsid w:val="006E06BB"/>
    <w:rsid w:val="006E14AF"/>
    <w:rsid w:val="006E1F19"/>
    <w:rsid w:val="006E28D1"/>
    <w:rsid w:val="006E34E1"/>
    <w:rsid w:val="006E75D7"/>
    <w:rsid w:val="006F10E8"/>
    <w:rsid w:val="006F2843"/>
    <w:rsid w:val="006F337C"/>
    <w:rsid w:val="006F3765"/>
    <w:rsid w:val="007020E4"/>
    <w:rsid w:val="0070282E"/>
    <w:rsid w:val="00703EE5"/>
    <w:rsid w:val="00705484"/>
    <w:rsid w:val="00706004"/>
    <w:rsid w:val="007135D9"/>
    <w:rsid w:val="007166F8"/>
    <w:rsid w:val="00717A5A"/>
    <w:rsid w:val="0072067A"/>
    <w:rsid w:val="00721CBD"/>
    <w:rsid w:val="00722288"/>
    <w:rsid w:val="0072375C"/>
    <w:rsid w:val="00723893"/>
    <w:rsid w:val="00724500"/>
    <w:rsid w:val="007279A2"/>
    <w:rsid w:val="0073013D"/>
    <w:rsid w:val="00733758"/>
    <w:rsid w:val="007352EE"/>
    <w:rsid w:val="00737E9A"/>
    <w:rsid w:val="00740516"/>
    <w:rsid w:val="00740762"/>
    <w:rsid w:val="00740BF1"/>
    <w:rsid w:val="007438E2"/>
    <w:rsid w:val="007439AC"/>
    <w:rsid w:val="0074610B"/>
    <w:rsid w:val="00752AD8"/>
    <w:rsid w:val="00755729"/>
    <w:rsid w:val="007559EB"/>
    <w:rsid w:val="007560F0"/>
    <w:rsid w:val="00756A08"/>
    <w:rsid w:val="00756CA9"/>
    <w:rsid w:val="00761857"/>
    <w:rsid w:val="00762305"/>
    <w:rsid w:val="0076275F"/>
    <w:rsid w:val="00764462"/>
    <w:rsid w:val="00764EE8"/>
    <w:rsid w:val="00767AF2"/>
    <w:rsid w:val="00771AB8"/>
    <w:rsid w:val="00771C22"/>
    <w:rsid w:val="007728E1"/>
    <w:rsid w:val="0077370F"/>
    <w:rsid w:val="00774FB6"/>
    <w:rsid w:val="00775982"/>
    <w:rsid w:val="007823B5"/>
    <w:rsid w:val="007829CD"/>
    <w:rsid w:val="007830AC"/>
    <w:rsid w:val="007840D8"/>
    <w:rsid w:val="00786D31"/>
    <w:rsid w:val="00787E22"/>
    <w:rsid w:val="007912E6"/>
    <w:rsid w:val="0079133F"/>
    <w:rsid w:val="00795FCC"/>
    <w:rsid w:val="007A17C7"/>
    <w:rsid w:val="007A5731"/>
    <w:rsid w:val="007A5A6E"/>
    <w:rsid w:val="007A5D3A"/>
    <w:rsid w:val="007B00AC"/>
    <w:rsid w:val="007B0996"/>
    <w:rsid w:val="007B0CC5"/>
    <w:rsid w:val="007B2A94"/>
    <w:rsid w:val="007B6591"/>
    <w:rsid w:val="007B748E"/>
    <w:rsid w:val="007C3BDC"/>
    <w:rsid w:val="007C43E4"/>
    <w:rsid w:val="007C6FB9"/>
    <w:rsid w:val="007D21E7"/>
    <w:rsid w:val="007D433D"/>
    <w:rsid w:val="007D48E0"/>
    <w:rsid w:val="007D4EFA"/>
    <w:rsid w:val="007D7497"/>
    <w:rsid w:val="007E4C80"/>
    <w:rsid w:val="007E622D"/>
    <w:rsid w:val="007F001E"/>
    <w:rsid w:val="007F2030"/>
    <w:rsid w:val="007F5AA1"/>
    <w:rsid w:val="007F6AF8"/>
    <w:rsid w:val="007F7807"/>
    <w:rsid w:val="0080084D"/>
    <w:rsid w:val="00800AB9"/>
    <w:rsid w:val="0080118E"/>
    <w:rsid w:val="00804890"/>
    <w:rsid w:val="008053BC"/>
    <w:rsid w:val="00805FE3"/>
    <w:rsid w:val="008062EA"/>
    <w:rsid w:val="008071A8"/>
    <w:rsid w:val="008112DC"/>
    <w:rsid w:val="008114B4"/>
    <w:rsid w:val="00811D21"/>
    <w:rsid w:val="00812BA3"/>
    <w:rsid w:val="008161D6"/>
    <w:rsid w:val="00817CFB"/>
    <w:rsid w:val="0082167B"/>
    <w:rsid w:val="00823AE3"/>
    <w:rsid w:val="0082669A"/>
    <w:rsid w:val="00826991"/>
    <w:rsid w:val="00833A39"/>
    <w:rsid w:val="00834762"/>
    <w:rsid w:val="00834FC4"/>
    <w:rsid w:val="0083544A"/>
    <w:rsid w:val="00835FB9"/>
    <w:rsid w:val="008366E2"/>
    <w:rsid w:val="008425C2"/>
    <w:rsid w:val="00847C98"/>
    <w:rsid w:val="00850F97"/>
    <w:rsid w:val="008516D9"/>
    <w:rsid w:val="0085650D"/>
    <w:rsid w:val="00856783"/>
    <w:rsid w:val="00857156"/>
    <w:rsid w:val="0086056B"/>
    <w:rsid w:val="008616EA"/>
    <w:rsid w:val="00864E46"/>
    <w:rsid w:val="00867100"/>
    <w:rsid w:val="00874E02"/>
    <w:rsid w:val="008771BE"/>
    <w:rsid w:val="008818DD"/>
    <w:rsid w:val="00885514"/>
    <w:rsid w:val="0088623D"/>
    <w:rsid w:val="00886C57"/>
    <w:rsid w:val="008906EB"/>
    <w:rsid w:val="00890FBF"/>
    <w:rsid w:val="0089115E"/>
    <w:rsid w:val="00891AED"/>
    <w:rsid w:val="00891B53"/>
    <w:rsid w:val="008925D7"/>
    <w:rsid w:val="00893F57"/>
    <w:rsid w:val="008954DA"/>
    <w:rsid w:val="008A410F"/>
    <w:rsid w:val="008A4155"/>
    <w:rsid w:val="008A546A"/>
    <w:rsid w:val="008A5C24"/>
    <w:rsid w:val="008A5C81"/>
    <w:rsid w:val="008B2741"/>
    <w:rsid w:val="008B2E4E"/>
    <w:rsid w:val="008B2EA6"/>
    <w:rsid w:val="008B351B"/>
    <w:rsid w:val="008B7E04"/>
    <w:rsid w:val="008C06DB"/>
    <w:rsid w:val="008C43BF"/>
    <w:rsid w:val="008C6BE3"/>
    <w:rsid w:val="008C6D3B"/>
    <w:rsid w:val="008C79D1"/>
    <w:rsid w:val="008C7A38"/>
    <w:rsid w:val="008D0181"/>
    <w:rsid w:val="008D1B9F"/>
    <w:rsid w:val="008D1E4A"/>
    <w:rsid w:val="008D2E73"/>
    <w:rsid w:val="008D3302"/>
    <w:rsid w:val="008D3B4B"/>
    <w:rsid w:val="008D5A02"/>
    <w:rsid w:val="008E0C26"/>
    <w:rsid w:val="008E12A2"/>
    <w:rsid w:val="008E2367"/>
    <w:rsid w:val="008E2DED"/>
    <w:rsid w:val="008E35FB"/>
    <w:rsid w:val="008E3B4A"/>
    <w:rsid w:val="008E713B"/>
    <w:rsid w:val="008F0DD0"/>
    <w:rsid w:val="008F20D2"/>
    <w:rsid w:val="008F3066"/>
    <w:rsid w:val="008F4B9A"/>
    <w:rsid w:val="008F65FE"/>
    <w:rsid w:val="00901840"/>
    <w:rsid w:val="00902A7F"/>
    <w:rsid w:val="00902C5B"/>
    <w:rsid w:val="009050C9"/>
    <w:rsid w:val="00905B72"/>
    <w:rsid w:val="00906C85"/>
    <w:rsid w:val="009103E4"/>
    <w:rsid w:val="0091507B"/>
    <w:rsid w:val="00916901"/>
    <w:rsid w:val="0092003C"/>
    <w:rsid w:val="00923AF9"/>
    <w:rsid w:val="00923B02"/>
    <w:rsid w:val="009243C0"/>
    <w:rsid w:val="009250D9"/>
    <w:rsid w:val="00926B65"/>
    <w:rsid w:val="009274DE"/>
    <w:rsid w:val="009326F2"/>
    <w:rsid w:val="0093448B"/>
    <w:rsid w:val="00936B0B"/>
    <w:rsid w:val="00940978"/>
    <w:rsid w:val="009448CD"/>
    <w:rsid w:val="00945CEB"/>
    <w:rsid w:val="00951319"/>
    <w:rsid w:val="00952C11"/>
    <w:rsid w:val="00953300"/>
    <w:rsid w:val="009537B5"/>
    <w:rsid w:val="00954282"/>
    <w:rsid w:val="009547F4"/>
    <w:rsid w:val="009579AD"/>
    <w:rsid w:val="00962326"/>
    <w:rsid w:val="00962F54"/>
    <w:rsid w:val="00963755"/>
    <w:rsid w:val="009715C3"/>
    <w:rsid w:val="00972426"/>
    <w:rsid w:val="00973F2D"/>
    <w:rsid w:val="009750C7"/>
    <w:rsid w:val="0098345A"/>
    <w:rsid w:val="00985B61"/>
    <w:rsid w:val="00987538"/>
    <w:rsid w:val="00991F41"/>
    <w:rsid w:val="0099272B"/>
    <w:rsid w:val="00992CC2"/>
    <w:rsid w:val="009933E8"/>
    <w:rsid w:val="009938C4"/>
    <w:rsid w:val="00994EC2"/>
    <w:rsid w:val="009A43B6"/>
    <w:rsid w:val="009A471C"/>
    <w:rsid w:val="009B358A"/>
    <w:rsid w:val="009B412E"/>
    <w:rsid w:val="009B46EF"/>
    <w:rsid w:val="009B4F94"/>
    <w:rsid w:val="009C0D75"/>
    <w:rsid w:val="009C4C76"/>
    <w:rsid w:val="009C68AE"/>
    <w:rsid w:val="009D182A"/>
    <w:rsid w:val="009D6432"/>
    <w:rsid w:val="009D6728"/>
    <w:rsid w:val="009D69FB"/>
    <w:rsid w:val="009E5EFD"/>
    <w:rsid w:val="009F1685"/>
    <w:rsid w:val="009F37A2"/>
    <w:rsid w:val="009F4274"/>
    <w:rsid w:val="009F707C"/>
    <w:rsid w:val="00A0111F"/>
    <w:rsid w:val="00A01FDC"/>
    <w:rsid w:val="00A034E5"/>
    <w:rsid w:val="00A044BD"/>
    <w:rsid w:val="00A052F8"/>
    <w:rsid w:val="00A10EAF"/>
    <w:rsid w:val="00A111DE"/>
    <w:rsid w:val="00A123E9"/>
    <w:rsid w:val="00A123EF"/>
    <w:rsid w:val="00A12FD6"/>
    <w:rsid w:val="00A13774"/>
    <w:rsid w:val="00A16792"/>
    <w:rsid w:val="00A1748B"/>
    <w:rsid w:val="00A176EA"/>
    <w:rsid w:val="00A17E61"/>
    <w:rsid w:val="00A206AC"/>
    <w:rsid w:val="00A24873"/>
    <w:rsid w:val="00A26456"/>
    <w:rsid w:val="00A27153"/>
    <w:rsid w:val="00A33090"/>
    <w:rsid w:val="00A355A3"/>
    <w:rsid w:val="00A358D1"/>
    <w:rsid w:val="00A359CF"/>
    <w:rsid w:val="00A37FB3"/>
    <w:rsid w:val="00A404D5"/>
    <w:rsid w:val="00A4130F"/>
    <w:rsid w:val="00A42B1F"/>
    <w:rsid w:val="00A43069"/>
    <w:rsid w:val="00A435B6"/>
    <w:rsid w:val="00A452EF"/>
    <w:rsid w:val="00A50906"/>
    <w:rsid w:val="00A510E8"/>
    <w:rsid w:val="00A5225F"/>
    <w:rsid w:val="00A5284A"/>
    <w:rsid w:val="00A558A6"/>
    <w:rsid w:val="00A55CF9"/>
    <w:rsid w:val="00A56BE3"/>
    <w:rsid w:val="00A604F7"/>
    <w:rsid w:val="00A609E6"/>
    <w:rsid w:val="00A64E37"/>
    <w:rsid w:val="00A66D38"/>
    <w:rsid w:val="00A70892"/>
    <w:rsid w:val="00A76F3D"/>
    <w:rsid w:val="00A777B1"/>
    <w:rsid w:val="00A801DE"/>
    <w:rsid w:val="00A8048F"/>
    <w:rsid w:val="00A80A8D"/>
    <w:rsid w:val="00A8583D"/>
    <w:rsid w:val="00A90194"/>
    <w:rsid w:val="00A90BE6"/>
    <w:rsid w:val="00A9111F"/>
    <w:rsid w:val="00A92EEE"/>
    <w:rsid w:val="00A93078"/>
    <w:rsid w:val="00A967E4"/>
    <w:rsid w:val="00A9748C"/>
    <w:rsid w:val="00AA3F0F"/>
    <w:rsid w:val="00AA46A0"/>
    <w:rsid w:val="00AA7D62"/>
    <w:rsid w:val="00AB07E0"/>
    <w:rsid w:val="00AB24EA"/>
    <w:rsid w:val="00AB492D"/>
    <w:rsid w:val="00AC3B47"/>
    <w:rsid w:val="00AC5FF4"/>
    <w:rsid w:val="00AD03FE"/>
    <w:rsid w:val="00AD0514"/>
    <w:rsid w:val="00AD0D17"/>
    <w:rsid w:val="00AD1944"/>
    <w:rsid w:val="00AD43E7"/>
    <w:rsid w:val="00AD4830"/>
    <w:rsid w:val="00AD6FC1"/>
    <w:rsid w:val="00AE2E10"/>
    <w:rsid w:val="00AE46C2"/>
    <w:rsid w:val="00AE518D"/>
    <w:rsid w:val="00AF63A1"/>
    <w:rsid w:val="00B02FED"/>
    <w:rsid w:val="00B06BD0"/>
    <w:rsid w:val="00B0779B"/>
    <w:rsid w:val="00B138CB"/>
    <w:rsid w:val="00B2181A"/>
    <w:rsid w:val="00B23019"/>
    <w:rsid w:val="00B24116"/>
    <w:rsid w:val="00B24DEF"/>
    <w:rsid w:val="00B25437"/>
    <w:rsid w:val="00B301A2"/>
    <w:rsid w:val="00B326FF"/>
    <w:rsid w:val="00B40D4A"/>
    <w:rsid w:val="00B41F82"/>
    <w:rsid w:val="00B42EE5"/>
    <w:rsid w:val="00B43DE9"/>
    <w:rsid w:val="00B471A1"/>
    <w:rsid w:val="00B471AA"/>
    <w:rsid w:val="00B50E23"/>
    <w:rsid w:val="00B51185"/>
    <w:rsid w:val="00B529C0"/>
    <w:rsid w:val="00B550B7"/>
    <w:rsid w:val="00B55A97"/>
    <w:rsid w:val="00B57CFB"/>
    <w:rsid w:val="00B57E4A"/>
    <w:rsid w:val="00B61483"/>
    <w:rsid w:val="00B625FA"/>
    <w:rsid w:val="00B6552E"/>
    <w:rsid w:val="00B66880"/>
    <w:rsid w:val="00B67B69"/>
    <w:rsid w:val="00B67E46"/>
    <w:rsid w:val="00B71B4A"/>
    <w:rsid w:val="00B71E2F"/>
    <w:rsid w:val="00B75A37"/>
    <w:rsid w:val="00B7612A"/>
    <w:rsid w:val="00B81BC3"/>
    <w:rsid w:val="00B82450"/>
    <w:rsid w:val="00B82563"/>
    <w:rsid w:val="00B8589A"/>
    <w:rsid w:val="00B91217"/>
    <w:rsid w:val="00B92EEE"/>
    <w:rsid w:val="00B946AB"/>
    <w:rsid w:val="00BB0032"/>
    <w:rsid w:val="00BB2E58"/>
    <w:rsid w:val="00BB3D18"/>
    <w:rsid w:val="00BC2E9D"/>
    <w:rsid w:val="00BC34A6"/>
    <w:rsid w:val="00BC4745"/>
    <w:rsid w:val="00BC4FA4"/>
    <w:rsid w:val="00BC57DB"/>
    <w:rsid w:val="00BC610F"/>
    <w:rsid w:val="00BC6872"/>
    <w:rsid w:val="00BD1526"/>
    <w:rsid w:val="00BD3313"/>
    <w:rsid w:val="00BD5AB5"/>
    <w:rsid w:val="00BD5FFB"/>
    <w:rsid w:val="00BE508B"/>
    <w:rsid w:val="00BE518C"/>
    <w:rsid w:val="00BE7F6F"/>
    <w:rsid w:val="00BF207D"/>
    <w:rsid w:val="00C037E8"/>
    <w:rsid w:val="00C07A1C"/>
    <w:rsid w:val="00C1151A"/>
    <w:rsid w:val="00C200BD"/>
    <w:rsid w:val="00C227F6"/>
    <w:rsid w:val="00C22E1E"/>
    <w:rsid w:val="00C22E8A"/>
    <w:rsid w:val="00C24D02"/>
    <w:rsid w:val="00C25F7B"/>
    <w:rsid w:val="00C26AC0"/>
    <w:rsid w:val="00C27C1F"/>
    <w:rsid w:val="00C3106D"/>
    <w:rsid w:val="00C33E5B"/>
    <w:rsid w:val="00C36B9F"/>
    <w:rsid w:val="00C36BA9"/>
    <w:rsid w:val="00C42B1F"/>
    <w:rsid w:val="00C42DC5"/>
    <w:rsid w:val="00C436E5"/>
    <w:rsid w:val="00C4659A"/>
    <w:rsid w:val="00C4667D"/>
    <w:rsid w:val="00C47448"/>
    <w:rsid w:val="00C50DF2"/>
    <w:rsid w:val="00C55CA7"/>
    <w:rsid w:val="00C60CEC"/>
    <w:rsid w:val="00C620B2"/>
    <w:rsid w:val="00C63357"/>
    <w:rsid w:val="00C63D95"/>
    <w:rsid w:val="00C6462C"/>
    <w:rsid w:val="00C67BBB"/>
    <w:rsid w:val="00C70C58"/>
    <w:rsid w:val="00C7410E"/>
    <w:rsid w:val="00C77B3B"/>
    <w:rsid w:val="00C816F0"/>
    <w:rsid w:val="00C8292D"/>
    <w:rsid w:val="00C8433E"/>
    <w:rsid w:val="00C86DC6"/>
    <w:rsid w:val="00C90AB2"/>
    <w:rsid w:val="00C93471"/>
    <w:rsid w:val="00C9443D"/>
    <w:rsid w:val="00C96C81"/>
    <w:rsid w:val="00CA06BB"/>
    <w:rsid w:val="00CA06D9"/>
    <w:rsid w:val="00CA1A46"/>
    <w:rsid w:val="00CA3848"/>
    <w:rsid w:val="00CA53F5"/>
    <w:rsid w:val="00CA7D05"/>
    <w:rsid w:val="00CB2509"/>
    <w:rsid w:val="00CB50B3"/>
    <w:rsid w:val="00CB622F"/>
    <w:rsid w:val="00CB71FB"/>
    <w:rsid w:val="00CC04FF"/>
    <w:rsid w:val="00CC30AD"/>
    <w:rsid w:val="00CC3490"/>
    <w:rsid w:val="00CC4CB1"/>
    <w:rsid w:val="00CC7DBE"/>
    <w:rsid w:val="00CD01EE"/>
    <w:rsid w:val="00CD020C"/>
    <w:rsid w:val="00CD3DB5"/>
    <w:rsid w:val="00CD3DC3"/>
    <w:rsid w:val="00CD6289"/>
    <w:rsid w:val="00CE09A8"/>
    <w:rsid w:val="00CE2E34"/>
    <w:rsid w:val="00CE4BC0"/>
    <w:rsid w:val="00CE51C8"/>
    <w:rsid w:val="00CE7450"/>
    <w:rsid w:val="00CF10E6"/>
    <w:rsid w:val="00CF3114"/>
    <w:rsid w:val="00CF6C90"/>
    <w:rsid w:val="00D00FB0"/>
    <w:rsid w:val="00D01035"/>
    <w:rsid w:val="00D01EBA"/>
    <w:rsid w:val="00D02212"/>
    <w:rsid w:val="00D027BE"/>
    <w:rsid w:val="00D057EC"/>
    <w:rsid w:val="00D1376F"/>
    <w:rsid w:val="00D15BDA"/>
    <w:rsid w:val="00D224AF"/>
    <w:rsid w:val="00D24634"/>
    <w:rsid w:val="00D30032"/>
    <w:rsid w:val="00D31ADF"/>
    <w:rsid w:val="00D32A70"/>
    <w:rsid w:val="00D35B40"/>
    <w:rsid w:val="00D457BB"/>
    <w:rsid w:val="00D60DDF"/>
    <w:rsid w:val="00D67391"/>
    <w:rsid w:val="00D72031"/>
    <w:rsid w:val="00D733CB"/>
    <w:rsid w:val="00D738A5"/>
    <w:rsid w:val="00D76ADB"/>
    <w:rsid w:val="00D7776C"/>
    <w:rsid w:val="00D813FF"/>
    <w:rsid w:val="00D84E49"/>
    <w:rsid w:val="00D9073B"/>
    <w:rsid w:val="00D9162D"/>
    <w:rsid w:val="00D91CB5"/>
    <w:rsid w:val="00D91F14"/>
    <w:rsid w:val="00D92579"/>
    <w:rsid w:val="00D92E6A"/>
    <w:rsid w:val="00D939E3"/>
    <w:rsid w:val="00D94437"/>
    <w:rsid w:val="00DA04E0"/>
    <w:rsid w:val="00DA0B68"/>
    <w:rsid w:val="00DA4FF4"/>
    <w:rsid w:val="00DB08C4"/>
    <w:rsid w:val="00DB1C06"/>
    <w:rsid w:val="00DB38C9"/>
    <w:rsid w:val="00DC1E2E"/>
    <w:rsid w:val="00DC31D9"/>
    <w:rsid w:val="00DC525D"/>
    <w:rsid w:val="00DD5E15"/>
    <w:rsid w:val="00DD7ECE"/>
    <w:rsid w:val="00DE05F7"/>
    <w:rsid w:val="00DE0EC1"/>
    <w:rsid w:val="00DE1ED0"/>
    <w:rsid w:val="00DE39A0"/>
    <w:rsid w:val="00DE5964"/>
    <w:rsid w:val="00DE7281"/>
    <w:rsid w:val="00DE73AA"/>
    <w:rsid w:val="00DF1F01"/>
    <w:rsid w:val="00DF22DD"/>
    <w:rsid w:val="00DF754F"/>
    <w:rsid w:val="00DF79BB"/>
    <w:rsid w:val="00E0070F"/>
    <w:rsid w:val="00E01FD7"/>
    <w:rsid w:val="00E07779"/>
    <w:rsid w:val="00E1199A"/>
    <w:rsid w:val="00E128F2"/>
    <w:rsid w:val="00E157D7"/>
    <w:rsid w:val="00E15E40"/>
    <w:rsid w:val="00E16DCC"/>
    <w:rsid w:val="00E22B62"/>
    <w:rsid w:val="00E23434"/>
    <w:rsid w:val="00E25550"/>
    <w:rsid w:val="00E276A3"/>
    <w:rsid w:val="00E277E6"/>
    <w:rsid w:val="00E32ACB"/>
    <w:rsid w:val="00E354A2"/>
    <w:rsid w:val="00E36B58"/>
    <w:rsid w:val="00E36E94"/>
    <w:rsid w:val="00E37700"/>
    <w:rsid w:val="00E400E0"/>
    <w:rsid w:val="00E40803"/>
    <w:rsid w:val="00E413F4"/>
    <w:rsid w:val="00E422CF"/>
    <w:rsid w:val="00E455AA"/>
    <w:rsid w:val="00E501BE"/>
    <w:rsid w:val="00E51F1B"/>
    <w:rsid w:val="00E54A55"/>
    <w:rsid w:val="00E567EA"/>
    <w:rsid w:val="00E63A59"/>
    <w:rsid w:val="00E65C0C"/>
    <w:rsid w:val="00E662F2"/>
    <w:rsid w:val="00E7144A"/>
    <w:rsid w:val="00E71509"/>
    <w:rsid w:val="00E7241A"/>
    <w:rsid w:val="00E72441"/>
    <w:rsid w:val="00E74F96"/>
    <w:rsid w:val="00E80ACE"/>
    <w:rsid w:val="00E81C0B"/>
    <w:rsid w:val="00E8238F"/>
    <w:rsid w:val="00E83759"/>
    <w:rsid w:val="00E84765"/>
    <w:rsid w:val="00E85A1C"/>
    <w:rsid w:val="00E8606F"/>
    <w:rsid w:val="00E91072"/>
    <w:rsid w:val="00E9121C"/>
    <w:rsid w:val="00E93491"/>
    <w:rsid w:val="00E946BA"/>
    <w:rsid w:val="00E96892"/>
    <w:rsid w:val="00E96E3A"/>
    <w:rsid w:val="00EA059B"/>
    <w:rsid w:val="00EA45B7"/>
    <w:rsid w:val="00EA45D9"/>
    <w:rsid w:val="00EA4A9F"/>
    <w:rsid w:val="00EA524E"/>
    <w:rsid w:val="00EB5232"/>
    <w:rsid w:val="00EB71B6"/>
    <w:rsid w:val="00EC2C82"/>
    <w:rsid w:val="00EC2EEC"/>
    <w:rsid w:val="00EC35F0"/>
    <w:rsid w:val="00EC365A"/>
    <w:rsid w:val="00EC4A6B"/>
    <w:rsid w:val="00EC6537"/>
    <w:rsid w:val="00ED6A4A"/>
    <w:rsid w:val="00EE0388"/>
    <w:rsid w:val="00EE1088"/>
    <w:rsid w:val="00EE2058"/>
    <w:rsid w:val="00EE3760"/>
    <w:rsid w:val="00EE6E14"/>
    <w:rsid w:val="00EF59FB"/>
    <w:rsid w:val="00EF668D"/>
    <w:rsid w:val="00EF7110"/>
    <w:rsid w:val="00F021E7"/>
    <w:rsid w:val="00F03B55"/>
    <w:rsid w:val="00F04136"/>
    <w:rsid w:val="00F05407"/>
    <w:rsid w:val="00F07A49"/>
    <w:rsid w:val="00F10A4F"/>
    <w:rsid w:val="00F115E6"/>
    <w:rsid w:val="00F140CB"/>
    <w:rsid w:val="00F21C68"/>
    <w:rsid w:val="00F27C2B"/>
    <w:rsid w:val="00F315C2"/>
    <w:rsid w:val="00F325DB"/>
    <w:rsid w:val="00F355E3"/>
    <w:rsid w:val="00F35BDB"/>
    <w:rsid w:val="00F35EB1"/>
    <w:rsid w:val="00F36E2C"/>
    <w:rsid w:val="00F3708F"/>
    <w:rsid w:val="00F42A5C"/>
    <w:rsid w:val="00F42F15"/>
    <w:rsid w:val="00F45F94"/>
    <w:rsid w:val="00F47F05"/>
    <w:rsid w:val="00F5281F"/>
    <w:rsid w:val="00F53BE6"/>
    <w:rsid w:val="00F55CA2"/>
    <w:rsid w:val="00F6045E"/>
    <w:rsid w:val="00F64FF8"/>
    <w:rsid w:val="00F65CB8"/>
    <w:rsid w:val="00F65FCD"/>
    <w:rsid w:val="00F74128"/>
    <w:rsid w:val="00F74DD5"/>
    <w:rsid w:val="00F7736B"/>
    <w:rsid w:val="00F7776B"/>
    <w:rsid w:val="00F81B30"/>
    <w:rsid w:val="00F8203B"/>
    <w:rsid w:val="00F82399"/>
    <w:rsid w:val="00F82E7A"/>
    <w:rsid w:val="00F84528"/>
    <w:rsid w:val="00F851D5"/>
    <w:rsid w:val="00F86B5D"/>
    <w:rsid w:val="00F87E85"/>
    <w:rsid w:val="00F91B3A"/>
    <w:rsid w:val="00F92C46"/>
    <w:rsid w:val="00F936FD"/>
    <w:rsid w:val="00F93A18"/>
    <w:rsid w:val="00F94335"/>
    <w:rsid w:val="00F95832"/>
    <w:rsid w:val="00F95E1B"/>
    <w:rsid w:val="00F9641A"/>
    <w:rsid w:val="00FA46E8"/>
    <w:rsid w:val="00FB3BBA"/>
    <w:rsid w:val="00FB3F89"/>
    <w:rsid w:val="00FB40CD"/>
    <w:rsid w:val="00FC1824"/>
    <w:rsid w:val="00FD01C0"/>
    <w:rsid w:val="00FD2790"/>
    <w:rsid w:val="00FD4EED"/>
    <w:rsid w:val="00FD5CC4"/>
    <w:rsid w:val="00FE074A"/>
    <w:rsid w:val="00FE441D"/>
    <w:rsid w:val="00FE51A6"/>
    <w:rsid w:val="00FE7381"/>
    <w:rsid w:val="00FF306D"/>
    <w:rsid w:val="00FF38B7"/>
    <w:rsid w:val="00FF3D17"/>
    <w:rsid w:val="00FF3D3F"/>
    <w:rsid w:val="00FF41DD"/>
    <w:rsid w:val="00FF5CB6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2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8B9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ListParagraph">
    <w:name w:val="List Paragraph"/>
    <w:basedOn w:val="Normal"/>
    <w:uiPriority w:val="34"/>
    <w:qFormat/>
    <w:rsid w:val="00E01FD7"/>
    <w:pPr>
      <w:numPr>
        <w:numId w:val="64"/>
      </w:numPr>
      <w:ind w:hanging="578"/>
    </w:pPr>
    <w:rPr>
      <w:rFonts w:eastAsiaTheme="minorEastAsia"/>
    </w:rPr>
  </w:style>
  <w:style w:type="paragraph" w:customStyle="1" w:styleId="Quest110">
    <w:name w:val="Quest 1 &amp; 10"/>
    <w:link w:val="Quest110Char"/>
    <w:qFormat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qFormat/>
    <w:rsid w:val="00D7203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5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Quest110Bullets">
    <w:name w:val="Quest 1 &amp; 10 Bullets"/>
    <w:basedOn w:val="Quest110"/>
    <w:rsid w:val="003D4460"/>
    <w:pPr>
      <w:numPr>
        <w:numId w:val="1"/>
      </w:numPr>
      <w:tabs>
        <w:tab w:val="clear" w:pos="288"/>
        <w:tab w:val="clear" w:pos="475"/>
      </w:tabs>
      <w:ind w:left="1107" w:hanging="207"/>
    </w:pPr>
  </w:style>
  <w:style w:type="character" w:customStyle="1" w:styleId="subscript">
    <w:name w:val="subscript"/>
    <w:basedOn w:val="DefaultParagraphFont"/>
    <w:rsid w:val="008B2741"/>
  </w:style>
  <w:style w:type="paragraph" w:customStyle="1" w:styleId="block4colour">
    <w:name w:val="block4colour"/>
    <w:basedOn w:val="Normal"/>
    <w:rsid w:val="008B274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subscriptitalic">
    <w:name w:val="subscriptitalic"/>
    <w:basedOn w:val="DefaultParagraphFont"/>
    <w:rsid w:val="008B2741"/>
  </w:style>
  <w:style w:type="paragraph" w:styleId="Title">
    <w:name w:val="Title"/>
    <w:basedOn w:val="Normal"/>
    <w:link w:val="TitleChar"/>
    <w:qFormat/>
    <w:rsid w:val="008B2741"/>
    <w:pPr>
      <w:spacing w:line="240" w:lineRule="auto"/>
      <w:jc w:val="center"/>
    </w:pPr>
    <w:rPr>
      <w:rFonts w:eastAsia="Times New Roman"/>
      <w:b/>
      <w:bCs/>
      <w:sz w:val="28"/>
      <w:lang w:val="en-US"/>
    </w:rPr>
  </w:style>
  <w:style w:type="character" w:customStyle="1" w:styleId="TitleChar">
    <w:name w:val="Title Char"/>
    <w:basedOn w:val="DefaultParagraphFont"/>
    <w:link w:val="Title"/>
    <w:rsid w:val="008B2741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character" w:customStyle="1" w:styleId="superscriptitalic">
    <w:name w:val="superscriptitalic"/>
    <w:basedOn w:val="DefaultParagraphFont"/>
    <w:rsid w:val="00740762"/>
  </w:style>
  <w:style w:type="paragraph" w:customStyle="1" w:styleId="TableTextLeft">
    <w:name w:val="Table Text Left"/>
    <w:basedOn w:val="TableText"/>
    <w:rsid w:val="00C63357"/>
    <w:pPr>
      <w:jc w:val="left"/>
    </w:pPr>
    <w:rPr>
      <w:szCs w:val="22"/>
    </w:rPr>
  </w:style>
  <w:style w:type="paragraph" w:customStyle="1" w:styleId="NLnosp">
    <w:name w:val="NL no sp"/>
    <w:basedOn w:val="Normal"/>
    <w:rsid w:val="00622ECA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622ECA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2EC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2ECA"/>
  </w:style>
  <w:style w:type="table" w:customStyle="1" w:styleId="TableGrid1">
    <w:name w:val="Table Grid1"/>
    <w:basedOn w:val="TableNormal"/>
    <w:next w:val="TableGrid"/>
    <w:uiPriority w:val="59"/>
    <w:rsid w:val="004B6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7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42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7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29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29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803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70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26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761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19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0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8.bin"/><Relationship Id="rId39" Type="http://schemas.openxmlformats.org/officeDocument/2006/relationships/fontTable" Target="fontTable.xml"/><Relationship Id="rId21" Type="http://schemas.openxmlformats.org/officeDocument/2006/relationships/image" Target="media/image9.png"/><Relationship Id="rId34" Type="http://schemas.openxmlformats.org/officeDocument/2006/relationships/oleObject" Target="embeddings/oleObject12.bin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image" Target="media/image8.png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7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0.png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10" Type="http://schemas.openxmlformats.org/officeDocument/2006/relationships/image" Target="media/image2.png"/><Relationship Id="rId19" Type="http://schemas.openxmlformats.org/officeDocument/2006/relationships/image" Target="media/image7.png"/><Relationship Id="rId31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png"/><Relationship Id="rId22" Type="http://schemas.openxmlformats.org/officeDocument/2006/relationships/oleObject" Target="embeddings/oleObject6.bin"/><Relationship Id="rId27" Type="http://schemas.openxmlformats.org/officeDocument/2006/relationships/image" Target="media/image12.png"/><Relationship Id="rId30" Type="http://schemas.openxmlformats.org/officeDocument/2006/relationships/oleObject" Target="embeddings/oleObject10.bin"/><Relationship Id="rId35" Type="http://schemas.openxmlformats.org/officeDocument/2006/relationships/image" Target="media/image16.pn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7B30E-FF07-42F0-82CA-E5026C8E6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182</Words>
  <Characters>949</Characters>
  <Application>Microsoft Office Word</Application>
  <DocSecurity>0</DocSecurity>
  <Lines>237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6</cp:revision>
  <cp:lastPrinted>2026-03-12T21:13:00Z</cp:lastPrinted>
  <dcterms:created xsi:type="dcterms:W3CDTF">2026-03-12T20:47:00Z</dcterms:created>
  <dcterms:modified xsi:type="dcterms:W3CDTF">2026-03-12T21:30:00Z</dcterms:modified>
</cp:coreProperties>
</file>